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КИЯТСКОГО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КЫЯТ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Киятского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Киятского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Киятского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Киятского сельского поселения Буинского муниципального района Республики Татарстан от 21.04.2016 №11-1  «Об утверждении Положения о представлении гражданами, претендующими на замещение муниципальных должностей в  Киятском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Киятском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Киятского сельского поселения Буинского муниципального района Республики Татарстан от  20.05.2022 №1-47 «О внесении изменений в Положение о представлении гражданами, претендующими на замещение муниципальных должностей в Киятском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Кайбицком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Киятском сельского поселения Буинского муниципального района Республики Татарстан от 15.09.2022 №1-57 «О внесении изменений в Положение о представлении гражданами, претендующими на замещение муниципальных должностей в Киятском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Киятском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Киятском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А.Н.Мишин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LibreOffice/7.6.7.2$Linux_X86_64 LibreOffice_project/60$Build-2</Application>
  <AppVersion>15.0000</AppVersion>
  <Pages>2</Pages>
  <Words>382</Words>
  <Characters>2937</Characters>
  <CharactersWithSpaces>3558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2026-03-18T13:55:35Z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