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C" w:rsidRPr="00C30EEC" w:rsidRDefault="00C30EEC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263"/>
      </w:tblGrid>
      <w:tr w:rsidR="00CE2215" w:rsidRPr="00C30EEC" w:rsidTr="000A6570">
        <w:trPr>
          <w:cantSplit/>
          <w:trHeight w:val="587"/>
        </w:trPr>
        <w:tc>
          <w:tcPr>
            <w:tcW w:w="3085" w:type="dxa"/>
          </w:tcPr>
          <w:p w:rsidR="00CE2215" w:rsidRPr="00C30EEC" w:rsidRDefault="006F1731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263" w:type="dxa"/>
          </w:tcPr>
          <w:p w:rsidR="00CE2215" w:rsidRPr="00C30EEC" w:rsidRDefault="00CE2215" w:rsidP="008D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20C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автомобильные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215" w:rsidRPr="00C30EEC" w:rsidTr="000A6570">
        <w:trPr>
          <w:cantSplit/>
          <w:trHeight w:val="851"/>
        </w:trPr>
        <w:tc>
          <w:tcPr>
            <w:tcW w:w="3085" w:type="dxa"/>
          </w:tcPr>
          <w:p w:rsidR="00CE2215" w:rsidRPr="00C30EEC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CE2215" w:rsidRPr="00C30EEC" w:rsidRDefault="008D20C4" w:rsidP="00ED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автодороги </w:t>
            </w:r>
            <w:r w:rsidR="00ED18B0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Стан – </w:t>
            </w:r>
            <w:proofErr w:type="spellStart"/>
            <w:r w:rsidR="00ED18B0">
              <w:rPr>
                <w:rFonts w:ascii="Times New Roman" w:hAnsi="Times New Roman" w:cs="Times New Roman"/>
                <w:sz w:val="24"/>
                <w:szCs w:val="24"/>
              </w:rPr>
              <w:t>Кият</w:t>
            </w:r>
            <w:proofErr w:type="spellEnd"/>
            <w:r w:rsidR="00E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8B0">
              <w:rPr>
                <w:rFonts w:ascii="Times New Roman" w:hAnsi="Times New Roman" w:cs="Times New Roman"/>
                <w:sz w:val="24"/>
                <w:szCs w:val="24"/>
              </w:rPr>
              <w:t>Яшевка</w:t>
            </w:r>
            <w:proofErr w:type="spellEnd"/>
            <w:r w:rsidR="00ED18B0">
              <w:rPr>
                <w:rFonts w:ascii="Times New Roman" w:hAnsi="Times New Roman" w:cs="Times New Roman"/>
                <w:sz w:val="24"/>
                <w:szCs w:val="24"/>
              </w:rPr>
              <w:t xml:space="preserve"> (1,4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</w:tr>
      <w:tr w:rsidR="00CE2215" w:rsidRPr="00C30EEC" w:rsidTr="000A6570">
        <w:trPr>
          <w:cantSplit/>
          <w:trHeight w:val="707"/>
        </w:trPr>
        <w:tc>
          <w:tcPr>
            <w:tcW w:w="3085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CE2215" w:rsidRPr="00C30EEC" w:rsidRDefault="00E11C86" w:rsidP="008D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C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263" w:type="dxa"/>
          </w:tcPr>
          <w:p w:rsidR="00CE2215" w:rsidRDefault="006F1731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C8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E11C86">
              <w:rPr>
                <w:rFonts w:ascii="Times New Roman" w:hAnsi="Times New Roman" w:cs="Times New Roman"/>
                <w:sz w:val="24"/>
                <w:szCs w:val="24"/>
              </w:rPr>
              <w:t>Бахтинов</w:t>
            </w:r>
            <w:proofErr w:type="spellEnd"/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83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757832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7578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глава </w:t>
            </w:r>
            <w:proofErr w:type="spellStart"/>
            <w:r w:rsidR="00E11C86">
              <w:rPr>
                <w:rFonts w:ascii="Times New Roman" w:hAnsi="Times New Roman" w:cs="Times New Roman"/>
                <w:sz w:val="24"/>
                <w:szCs w:val="24"/>
              </w:rPr>
              <w:t>Яшевского</w:t>
            </w:r>
            <w:proofErr w:type="spellEnd"/>
            <w:r w:rsidR="00757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C86" w:rsidRPr="00C30EEC" w:rsidRDefault="00E11C86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Энтуганского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832" w:rsidRDefault="00CE2215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="00C30EEC">
              <w:t xml:space="preserve"> </w:t>
            </w:r>
            <w:r w:rsidR="00757832">
              <w:t xml:space="preserve">Н.М. </w:t>
            </w:r>
            <w:proofErr w:type="spellStart"/>
            <w:r w:rsidR="00757832">
              <w:t>Храмова</w:t>
            </w:r>
            <w:proofErr w:type="spellEnd"/>
            <w:r w:rsidRPr="00C30EEC">
              <w:t>,</w:t>
            </w:r>
            <w:r w:rsidR="00757832">
              <w:t xml:space="preserve"> ответственный секретарь председателя рабочей группы </w:t>
            </w:r>
            <w:r w:rsidR="00757832" w:rsidRPr="00C30EEC">
              <w:t xml:space="preserve">по </w:t>
            </w:r>
            <w:proofErr w:type="gramStart"/>
            <w:r w:rsidR="00757832" w:rsidRPr="00C30EEC">
              <w:t>контролю за</w:t>
            </w:r>
            <w:proofErr w:type="gramEnd"/>
            <w:r w:rsidR="00757832" w:rsidRPr="00C30EEC">
              <w:t xml:space="preserve"> исполнением нацпроектов в РТ</w:t>
            </w:r>
            <w:r w:rsidR="00757832">
              <w:t>, исполнительный секретарь местного отделения Партии «ЕДИНАЯ РОССИЯ»;</w:t>
            </w:r>
          </w:p>
          <w:p w:rsidR="000A6570" w:rsidRPr="00C30EEC" w:rsidRDefault="00A37E5F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r w:rsidR="0033481A">
              <w:rPr>
                <w:rFonts w:eastAsia="Calibri"/>
              </w:rPr>
              <w:t>А.В. Зайцев</w:t>
            </w:r>
            <w:r w:rsidR="00C30EEC">
              <w:rPr>
                <w:rFonts w:eastAsia="Calibri"/>
              </w:rPr>
              <w:t xml:space="preserve">, </w:t>
            </w:r>
            <w:r w:rsidR="0033481A">
              <w:rPr>
                <w:rFonts w:eastAsia="Calibri"/>
              </w:rPr>
              <w:t>ответственный за производство работ.</w:t>
            </w:r>
          </w:p>
          <w:p w:rsidR="00A37E5F" w:rsidRPr="00C30EEC" w:rsidRDefault="00A37E5F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ED18B0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9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2844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11C86">
              <w:rPr>
                <w:rFonts w:ascii="Times New Roman" w:hAnsi="Times New Roman" w:cs="Times New Roman"/>
                <w:sz w:val="24"/>
                <w:szCs w:val="24"/>
              </w:rPr>
              <w:t>астка дороги протяженностью 1,4</w:t>
            </w:r>
            <w:r w:rsidR="002844A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ED1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215" w:rsidRDefault="00ED18B0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асфальт проложили -</w:t>
            </w:r>
            <w:r w:rsidR="002844A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D18B0" w:rsidRDefault="00ED18B0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работа по подготовке к обсыпке обочин.</w:t>
            </w:r>
          </w:p>
          <w:p w:rsidR="00CE2215" w:rsidRPr="00C30EEC" w:rsidRDefault="00CE2215" w:rsidP="00513AE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0A6570">
        <w:trPr>
          <w:cantSplit/>
          <w:trHeight w:val="606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CE2215" w:rsidRPr="00C30EEC" w:rsidRDefault="00CE2215" w:rsidP="00513AEA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513AEA">
              <w:rPr>
                <w:rFonts w:ascii="Times New Roman" w:hAnsi="Times New Roman" w:cs="Times New Roman"/>
                <w:sz w:val="24"/>
                <w:szCs w:val="24"/>
              </w:rPr>
              <w:t>едется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</w:tc>
        <w:tc>
          <w:tcPr>
            <w:tcW w:w="7263" w:type="dxa"/>
          </w:tcPr>
          <w:p w:rsidR="00CE2215" w:rsidRPr="00C30EEC" w:rsidRDefault="0017515F" w:rsidP="00E94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B34" w:rsidRPr="00C30EEC" w:rsidTr="000A6570">
        <w:trPr>
          <w:cantSplit/>
          <w:trHeight w:val="991"/>
        </w:trPr>
        <w:tc>
          <w:tcPr>
            <w:tcW w:w="3085" w:type="dxa"/>
          </w:tcPr>
          <w:p w:rsidR="00A25B34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0A6570" w:rsidRPr="002248CD" w:rsidRDefault="0017515F" w:rsidP="00E94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570" w:rsidRPr="00C30EEC" w:rsidTr="000A6570">
        <w:trPr>
          <w:cantSplit/>
          <w:trHeight w:val="1134"/>
        </w:trPr>
        <w:tc>
          <w:tcPr>
            <w:tcW w:w="3085" w:type="dxa"/>
          </w:tcPr>
          <w:p w:rsidR="000A6570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0A6570" w:rsidRPr="00C30EEC" w:rsidRDefault="00ED18B0" w:rsidP="00E9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Энтуганского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D72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0A6570" w:rsidRPr="002844A9" w:rsidRDefault="002844A9" w:rsidP="00E9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A9">
              <w:rPr>
                <w:rFonts w:ascii="Times New Roman" w:eastAsia="Calibri" w:hAnsi="Times New Roman" w:cs="Times New Roman"/>
                <w:sz w:val="24"/>
                <w:szCs w:val="24"/>
              </w:rPr>
              <w:t>А.В. Зайцев, ответственный за производство работ.</w:t>
            </w:r>
          </w:p>
        </w:tc>
      </w:tr>
    </w:tbl>
    <w:p w:rsidR="005565AD" w:rsidRDefault="00ED18B0" w:rsidP="00DD72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33675" cy="3644803"/>
            <wp:effectExtent l="19050" t="0" r="9525" b="0"/>
            <wp:docPr id="2" name="Рисунок 1" descr="913dfc88-6f35-48d4-927b-d3ea312b4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dfc88-6f35-48d4-927b-d3ea312b4fb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8B0">
        <w:rPr>
          <w:rFonts w:ascii="Times New Roman" w:hAnsi="Times New Roman" w:cs="Times New Roman"/>
          <w:noProof/>
          <w:lang w:eastAsia="ru-RU"/>
        </w:rPr>
        <w:t xml:space="preserve"> </w:t>
      </w:r>
      <w:r w:rsidRPr="00ED18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2250" cy="3682902"/>
            <wp:effectExtent l="19050" t="0" r="0" b="0"/>
            <wp:docPr id="4" name="Рисунок 2" descr="bbaef790-0592-45b2-9afb-e64ea1de5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ef790-0592-45b2-9afb-e64ea1de58b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672" cy="36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CD" w:rsidRDefault="00ED18B0" w:rsidP="00ED18B0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4697" cy="3619500"/>
            <wp:effectExtent l="19050" t="0" r="9453" b="0"/>
            <wp:docPr id="5" name="Рисунок 4" descr="3c69c050-3875-4e61-a4af-eb86347ca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9c050-3875-4e61-a4af-eb86347cae8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97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CD" w:rsidRDefault="002248CD" w:rsidP="000A6570">
      <w:pPr>
        <w:rPr>
          <w:rFonts w:ascii="Times New Roman" w:hAnsi="Times New Roman" w:cs="Times New Roman"/>
        </w:rPr>
      </w:pPr>
    </w:p>
    <w:p w:rsidR="0017515F" w:rsidRPr="000A6570" w:rsidRDefault="0017515F" w:rsidP="000A6570">
      <w:pPr>
        <w:rPr>
          <w:rFonts w:ascii="Times New Roman" w:hAnsi="Times New Roman" w:cs="Times New Roman"/>
        </w:rPr>
      </w:pPr>
    </w:p>
    <w:sectPr w:rsidR="0017515F" w:rsidRPr="000A657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15"/>
    <w:rsid w:val="0006675B"/>
    <w:rsid w:val="000A6570"/>
    <w:rsid w:val="0017515F"/>
    <w:rsid w:val="002248CD"/>
    <w:rsid w:val="00233E2F"/>
    <w:rsid w:val="002844A9"/>
    <w:rsid w:val="0033481A"/>
    <w:rsid w:val="00376E0B"/>
    <w:rsid w:val="00426B55"/>
    <w:rsid w:val="00493563"/>
    <w:rsid w:val="00513AEA"/>
    <w:rsid w:val="005565AD"/>
    <w:rsid w:val="006314B3"/>
    <w:rsid w:val="006F1731"/>
    <w:rsid w:val="00735799"/>
    <w:rsid w:val="00757832"/>
    <w:rsid w:val="00843541"/>
    <w:rsid w:val="00897087"/>
    <w:rsid w:val="008D20C4"/>
    <w:rsid w:val="009D17CB"/>
    <w:rsid w:val="00A112D5"/>
    <w:rsid w:val="00A25B34"/>
    <w:rsid w:val="00A312A0"/>
    <w:rsid w:val="00A37E5F"/>
    <w:rsid w:val="00B12F36"/>
    <w:rsid w:val="00B66C7C"/>
    <w:rsid w:val="00C30EEC"/>
    <w:rsid w:val="00C425C6"/>
    <w:rsid w:val="00CC6250"/>
    <w:rsid w:val="00CE2215"/>
    <w:rsid w:val="00D1705A"/>
    <w:rsid w:val="00D32082"/>
    <w:rsid w:val="00DD72F6"/>
    <w:rsid w:val="00E00BF5"/>
    <w:rsid w:val="00E11C86"/>
    <w:rsid w:val="00E302BB"/>
    <w:rsid w:val="00E946F9"/>
    <w:rsid w:val="00EC5195"/>
    <w:rsid w:val="00ED18B0"/>
    <w:rsid w:val="00F96A19"/>
    <w:rsid w:val="00F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Usr12</cp:lastModifiedBy>
  <cp:revision>2</cp:revision>
  <cp:lastPrinted>2019-05-23T09:00:00Z</cp:lastPrinted>
  <dcterms:created xsi:type="dcterms:W3CDTF">2019-06-28T10:27:00Z</dcterms:created>
  <dcterms:modified xsi:type="dcterms:W3CDTF">2019-06-28T10:27:00Z</dcterms:modified>
</cp:coreProperties>
</file>