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76" w:rsidRPr="00C51FAE" w:rsidRDefault="009B4176" w:rsidP="009B4176">
      <w:pPr>
        <w:jc w:val="center"/>
        <w:rPr>
          <w:rFonts w:ascii="Calibri" w:eastAsia="Calibri" w:hAnsi="Calibri" w:cs="Calibri"/>
          <w:sz w:val="18"/>
          <w:szCs w:val="18"/>
        </w:rPr>
      </w:pPr>
      <w:proofErr w:type="gramStart"/>
      <w:r w:rsidRPr="00C51FAE">
        <w:rPr>
          <w:rFonts w:ascii="Calibri" w:eastAsia="Calibri" w:hAnsi="Calibri" w:cs="Calibri"/>
          <w:sz w:val="18"/>
          <w:szCs w:val="18"/>
        </w:rPr>
        <w:t>Иске</w:t>
      </w:r>
      <w:proofErr w:type="gram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Суыксу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авыл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җ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ирлеге </w:t>
      </w:r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башлыгы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отч</w:t>
      </w:r>
      <w:proofErr w:type="spellEnd"/>
      <w:r w:rsidRPr="00C51FAE">
        <w:rPr>
          <w:rFonts w:ascii="Calibri" w:eastAsia="Calibri" w:hAnsi="Calibri" w:cs="Calibri"/>
          <w:sz w:val="18"/>
          <w:szCs w:val="18"/>
          <w:lang w:val="tt-RU"/>
        </w:rPr>
        <w:t>е</w:t>
      </w:r>
      <w:r w:rsidRPr="00C51FAE">
        <w:rPr>
          <w:rFonts w:ascii="Calibri" w:eastAsia="Calibri" w:hAnsi="Calibri" w:cs="Calibri"/>
          <w:sz w:val="18"/>
          <w:szCs w:val="18"/>
        </w:rPr>
        <w:t>ты.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</w:rPr>
      </w:pPr>
      <w:r w:rsidRPr="00C51FAE">
        <w:rPr>
          <w:rFonts w:ascii="Calibri" w:eastAsia="Calibri" w:hAnsi="Calibri" w:cs="Calibri"/>
          <w:sz w:val="18"/>
          <w:szCs w:val="18"/>
        </w:rPr>
        <w:t xml:space="preserve">     Х</w:t>
      </w:r>
      <w:r w:rsidR="00C51FAE">
        <w:rPr>
          <w:rFonts w:ascii="Arial" w:eastAsia="Calibri" w:hAnsi="Arial" w:cs="Arial"/>
          <w:sz w:val="18"/>
          <w:szCs w:val="18"/>
        </w:rPr>
        <w:t>о</w:t>
      </w:r>
      <w:r w:rsidRPr="00C51FAE">
        <w:rPr>
          <w:rFonts w:ascii="Calibri" w:eastAsia="Calibri" w:hAnsi="Calibri" w:cs="Calibri"/>
          <w:sz w:val="18"/>
          <w:szCs w:val="18"/>
        </w:rPr>
        <w:t>рм</w:t>
      </w:r>
      <w:r w:rsidR="00F82546" w:rsidRPr="00C51FAE">
        <w:rPr>
          <w:rFonts w:ascii="Arial" w:eastAsia="Calibri" w:hAnsi="Arial" w:cs="Arial"/>
          <w:sz w:val="18"/>
          <w:szCs w:val="18"/>
        </w:rPr>
        <w:t>ә</w:t>
      </w:r>
      <w:r w:rsidRPr="00C51FAE">
        <w:rPr>
          <w:rFonts w:ascii="Calibri" w:eastAsia="Calibri" w:hAnsi="Calibri" w:cs="Calibri"/>
          <w:sz w:val="18"/>
          <w:szCs w:val="18"/>
        </w:rPr>
        <w:t xml:space="preserve">тле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авылдашлар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чакырылган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кунаклар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! 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</w:rPr>
        <w:t>Б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генге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җ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ыелышта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  Иске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Суыксу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авыл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  Советыны</w:t>
      </w:r>
      <w:r w:rsidR="00F82546" w:rsidRPr="00C51FAE">
        <w:rPr>
          <w:rFonts w:ascii="Arial" w:eastAsia="Calibri" w:hAnsi="Arial" w:cs="Arial"/>
          <w:sz w:val="18"/>
          <w:szCs w:val="18"/>
        </w:rPr>
        <w:t>ң</w:t>
      </w:r>
      <w:r w:rsidRPr="00C51FAE">
        <w:rPr>
          <w:rFonts w:ascii="Calibri" w:eastAsia="Calibri" w:hAnsi="Calibri" w:cs="Calibri"/>
          <w:sz w:val="18"/>
          <w:szCs w:val="18"/>
        </w:rPr>
        <w:t xml:space="preserve"> 2013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елдагы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эшч</w:t>
      </w:r>
      <w:r w:rsidR="00F82546" w:rsidRPr="00C51FAE">
        <w:rPr>
          <w:rFonts w:ascii="Arial" w:eastAsia="Calibri" w:hAnsi="Arial" w:cs="Arial"/>
          <w:sz w:val="18"/>
          <w:szCs w:val="18"/>
        </w:rPr>
        <w:t>ә</w:t>
      </w:r>
      <w:r w:rsidRPr="00C51FAE">
        <w:rPr>
          <w:rFonts w:ascii="Calibri" w:eastAsia="Calibri" w:hAnsi="Calibri" w:cs="Calibri"/>
          <w:sz w:val="18"/>
          <w:szCs w:val="18"/>
        </w:rPr>
        <w:t>нлеге  бел</w:t>
      </w:r>
      <w:r w:rsidR="00F82546" w:rsidRPr="00C51FAE">
        <w:rPr>
          <w:rFonts w:ascii="Arial" w:eastAsia="Calibri" w:hAnsi="Arial" w:cs="Arial"/>
          <w:sz w:val="18"/>
          <w:szCs w:val="18"/>
        </w:rPr>
        <w:t>ә</w:t>
      </w:r>
      <w:r w:rsidRPr="00C51FAE">
        <w:rPr>
          <w:rFonts w:ascii="Calibri" w:eastAsia="Calibri" w:hAnsi="Calibri" w:cs="Calibri"/>
          <w:sz w:val="18"/>
          <w:szCs w:val="18"/>
        </w:rPr>
        <w:t xml:space="preserve">н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таныштырып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 кит</w:t>
      </w:r>
      <w:r w:rsidR="00F82546" w:rsidRPr="00C51FAE">
        <w:rPr>
          <w:rFonts w:ascii="Arial" w:eastAsia="Calibri" w:hAnsi="Arial" w:cs="Arial"/>
          <w:sz w:val="18"/>
          <w:szCs w:val="18"/>
        </w:rPr>
        <w:t>ә</w:t>
      </w:r>
      <w:r w:rsidRPr="00C51FAE">
        <w:rPr>
          <w:rFonts w:ascii="Calibri" w:eastAsia="Calibri" w:hAnsi="Calibri" w:cs="Calibri"/>
          <w:sz w:val="18"/>
          <w:szCs w:val="18"/>
        </w:rPr>
        <w:t xml:space="preserve">м.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Белг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негезч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, </w:t>
      </w:r>
      <w:r w:rsidRPr="00C51FAE">
        <w:rPr>
          <w:rFonts w:ascii="Calibri" w:eastAsia="Calibri" w:hAnsi="Calibri" w:cs="Calibri"/>
          <w:sz w:val="18"/>
          <w:szCs w:val="18"/>
        </w:rPr>
        <w:t xml:space="preserve">Иске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Суыксу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авыл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җ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ирлеге </w:t>
      </w:r>
      <w:r w:rsidRPr="00C51FAE">
        <w:rPr>
          <w:rFonts w:ascii="Calibri" w:eastAsia="Calibri" w:hAnsi="Calibri" w:cs="Calibri"/>
          <w:sz w:val="18"/>
          <w:szCs w:val="18"/>
        </w:rPr>
        <w:t xml:space="preserve">- 2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авыл</w:t>
      </w:r>
      <w:proofErr w:type="spellEnd"/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ны </w:t>
      </w:r>
      <w:r w:rsidRPr="00C51FAE">
        <w:rPr>
          <w:rFonts w:ascii="Calibri" w:eastAsia="Calibri" w:hAnsi="Calibri" w:cs="Calibri"/>
          <w:sz w:val="18"/>
          <w:szCs w:val="18"/>
        </w:rPr>
        <w:t>— Иске Су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ы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ксу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</w:t>
      </w:r>
      <w:r w:rsidR="0076543E" w:rsidRPr="00C51FAE">
        <w:rPr>
          <w:rFonts w:ascii="Arial" w:eastAsia="Calibri" w:hAnsi="Arial" w:cs="Arial"/>
          <w:sz w:val="18"/>
          <w:szCs w:val="18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</w:rPr>
        <w:t>ә</w:t>
      </w:r>
      <w:r w:rsidRPr="00C51FAE">
        <w:rPr>
          <w:rFonts w:ascii="Calibri" w:eastAsia="Calibri" w:hAnsi="Calibri" w:cs="Calibri"/>
          <w:sz w:val="18"/>
          <w:szCs w:val="18"/>
        </w:rPr>
        <w:t>м Я</w:t>
      </w:r>
      <w:r w:rsidR="00F82546" w:rsidRPr="00C51FAE">
        <w:rPr>
          <w:rFonts w:ascii="Arial" w:eastAsia="Calibri" w:hAnsi="Arial" w:cs="Arial"/>
          <w:sz w:val="18"/>
          <w:szCs w:val="18"/>
        </w:rPr>
        <w:t>ң</w:t>
      </w:r>
      <w:r w:rsidRPr="00C51FAE">
        <w:rPr>
          <w:rFonts w:ascii="Calibri" w:eastAsia="Calibri" w:hAnsi="Calibri" w:cs="Calibri"/>
          <w:sz w:val="18"/>
          <w:szCs w:val="18"/>
        </w:rPr>
        <w:t>а Су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ы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ксу</w:t>
      </w:r>
      <w:proofErr w:type="spellEnd"/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ны </w:t>
      </w:r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берл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штер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. </w:t>
      </w:r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арлыгы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13</w:t>
      </w:r>
      <w:r w:rsidR="00F05DAC" w:rsidRPr="00C51FAE">
        <w:rPr>
          <w:rFonts w:ascii="Calibri" w:eastAsia="Calibri" w:hAnsi="Calibri" w:cs="Calibri"/>
          <w:sz w:val="18"/>
          <w:szCs w:val="18"/>
          <w:lang w:val="tt-RU"/>
        </w:rPr>
        <w:t>25</w:t>
      </w:r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кеше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яши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даими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тормаучыларны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кертеп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санаганда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– 1498 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кеше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 xml:space="preserve"> ис</w:t>
      </w:r>
      <w:r w:rsidR="00F82546" w:rsidRPr="00C51FAE">
        <w:rPr>
          <w:rFonts w:ascii="Arial" w:eastAsia="Calibri" w:hAnsi="Arial" w:cs="Arial"/>
          <w:sz w:val="18"/>
          <w:szCs w:val="18"/>
        </w:rPr>
        <w:t>ә</w:t>
      </w:r>
      <w:proofErr w:type="gramStart"/>
      <w:r w:rsidRPr="00C51FAE">
        <w:rPr>
          <w:rFonts w:ascii="Calibri" w:eastAsia="Calibri" w:hAnsi="Calibri" w:cs="Calibri"/>
          <w:sz w:val="18"/>
          <w:szCs w:val="18"/>
        </w:rPr>
        <w:t>пл</w:t>
      </w:r>
      <w:proofErr w:type="gramEnd"/>
      <w:r w:rsidR="00F82546" w:rsidRPr="00C51FAE">
        <w:rPr>
          <w:rFonts w:ascii="Arial" w:eastAsia="Calibri" w:hAnsi="Arial" w:cs="Arial"/>
          <w:sz w:val="18"/>
          <w:szCs w:val="18"/>
        </w:rPr>
        <w:t>ә</w:t>
      </w:r>
      <w:r w:rsidRPr="00C51FAE">
        <w:rPr>
          <w:rFonts w:ascii="Calibri" w:eastAsia="Calibri" w:hAnsi="Calibri" w:cs="Calibri"/>
          <w:sz w:val="18"/>
          <w:szCs w:val="18"/>
        </w:rPr>
        <w:t>н</w:t>
      </w:r>
      <w:r w:rsidR="00F82546" w:rsidRPr="00C51FAE">
        <w:rPr>
          <w:rFonts w:ascii="Arial" w:eastAsia="Calibri" w:hAnsi="Arial" w:cs="Arial"/>
          <w:sz w:val="18"/>
          <w:szCs w:val="18"/>
        </w:rPr>
        <w:t>ә</w:t>
      </w:r>
      <w:r w:rsidRPr="00C51FAE">
        <w:rPr>
          <w:rFonts w:ascii="Calibri" w:eastAsia="Calibri" w:hAnsi="Calibri" w:cs="Calibri"/>
          <w:sz w:val="18"/>
          <w:szCs w:val="18"/>
        </w:rPr>
        <w:t>, шуларны</w:t>
      </w:r>
      <w:r w:rsidR="00F82546" w:rsidRPr="00C51FAE">
        <w:rPr>
          <w:rFonts w:ascii="Arial" w:eastAsia="Calibri" w:hAnsi="Arial" w:cs="Arial"/>
          <w:sz w:val="18"/>
          <w:szCs w:val="18"/>
        </w:rPr>
        <w:t>ң</w:t>
      </w:r>
      <w:r w:rsidRPr="00C51FAE">
        <w:rPr>
          <w:rFonts w:ascii="Calibri" w:eastAsia="Calibri" w:hAnsi="Calibri" w:cs="Calibri"/>
          <w:sz w:val="18"/>
          <w:szCs w:val="18"/>
        </w:rPr>
        <w:t xml:space="preserve">  475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се - </w:t>
      </w:r>
      <w:proofErr w:type="spellStart"/>
      <w:r w:rsidRPr="00C51FAE">
        <w:rPr>
          <w:rFonts w:ascii="Calibri" w:eastAsia="Calibri" w:hAnsi="Calibri" w:cs="Calibri"/>
          <w:sz w:val="18"/>
          <w:szCs w:val="18"/>
        </w:rPr>
        <w:t>пенсионерлар</w:t>
      </w:r>
      <w:proofErr w:type="spellEnd"/>
      <w:r w:rsidRPr="00C51FAE">
        <w:rPr>
          <w:rFonts w:ascii="Calibri" w:eastAsia="Calibri" w:hAnsi="Calibri" w:cs="Calibri"/>
          <w:sz w:val="18"/>
          <w:szCs w:val="18"/>
        </w:rPr>
        <w:t>.</w:t>
      </w:r>
      <w:r w:rsidRPr="00C51FAE">
        <w:rPr>
          <w:sz w:val="18"/>
          <w:szCs w:val="18"/>
          <w:lang w:val="tt-RU"/>
        </w:rPr>
        <w:t xml:space="preserve">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Кеше яши торган йортлар саны – 5</w:t>
      </w:r>
      <w:r w:rsidR="00C60511" w:rsidRPr="00C51FAE">
        <w:rPr>
          <w:rFonts w:ascii="Calibri" w:eastAsia="Calibri" w:hAnsi="Calibri" w:cs="Calibri"/>
          <w:sz w:val="18"/>
          <w:szCs w:val="18"/>
          <w:lang w:val="tt-RU"/>
        </w:rPr>
        <w:t>09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, 140 буш йорт бар.    Йортта ялгыз яш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уче пенсионерлар – 94 кеше, шулардан 26 кеше баласыз ялгызлар. Ялгыз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рне  караучы 6 социаль работнигыбыз  бар.    Аларга тырыш хезм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ре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чен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 бик  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хм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тле.  Шулай ук элемт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б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лекч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се ,Россия саклык банкы, фельдшер-акушерлык пункты  авыл халкына хезм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 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рс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,олылар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чен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м барыбыз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чен 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бик у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айлы ,   Агрофирма “Вамин-Буа”,</w:t>
      </w:r>
      <w:r w:rsidR="00DF651F" w:rsidRPr="00C51FAE">
        <w:rPr>
          <w:rFonts w:ascii="Calibri" w:eastAsia="Calibri" w:hAnsi="Calibri" w:cs="Calibri"/>
          <w:sz w:val="18"/>
          <w:szCs w:val="18"/>
          <w:lang w:val="tt-RU"/>
        </w:rPr>
        <w:t xml:space="preserve">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НПС “Студенец”,     </w:t>
      </w:r>
      <w:r w:rsidR="00DF651F" w:rsidRPr="00C51FAE">
        <w:rPr>
          <w:rFonts w:ascii="Calibri" w:eastAsia="Calibri" w:hAnsi="Calibri" w:cs="Calibri"/>
          <w:sz w:val="18"/>
          <w:szCs w:val="18"/>
          <w:lang w:val="tt-RU"/>
        </w:rPr>
        <w:t>8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ш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хси  кибет  эшл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п тора,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</w:t>
      </w:r>
      <w:r w:rsidRPr="00C51FAE">
        <w:rPr>
          <w:sz w:val="18"/>
          <w:szCs w:val="18"/>
          <w:lang w:val="tt-RU"/>
        </w:rPr>
        <w:t xml:space="preserve">2013 елда Иске Суксу авыл Советы 14 утырыш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тк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рде, 28 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съ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тикшерелде, карарлар чыгарылды. Барлык утырышларда да депутатлар актив катнашты,барлык депутатларнын да авыл эчендэ кайнаган  эшчэнлегендэ хэрьяклап булышлыкларын тоеп эшлим, мин узем генэ районда ин зур авылны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 xml:space="preserve"> проблемаларын х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л итеп бетер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алмас идем, вак –тэяк эшлэр куренмилэр бит алар  яннан караганда кешегэ </w:t>
      </w:r>
      <w:r w:rsidR="001576BD" w:rsidRPr="00C51FAE">
        <w:rPr>
          <w:sz w:val="18"/>
          <w:szCs w:val="18"/>
          <w:lang w:val="tt-RU"/>
        </w:rPr>
        <w:t>авыл советында</w:t>
      </w:r>
      <w:r w:rsidRPr="00C51FAE">
        <w:rPr>
          <w:sz w:val="18"/>
          <w:szCs w:val="18"/>
          <w:lang w:val="tt-RU"/>
        </w:rPr>
        <w:t xml:space="preserve"> бернинди эш юк кебек ,кереп чумсан - чыга алмыйсын ,кеше эшен беркемдэ белми,анламый. Депутатларыбызга  рэхмэт, исэн-сау гына булсыннар.                                                                                                          Нотариаль эшч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нлек буенча 128 </w:t>
      </w:r>
      <w:r w:rsidRPr="00C51FAE">
        <w:rPr>
          <w:sz w:val="18"/>
          <w:szCs w:val="18"/>
          <w:lang w:val="tt-RU"/>
        </w:rPr>
        <w:t xml:space="preserve">кешегэ 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доверенность  расланды , 1100 справка-выпискалар бирелде.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Башкарма комитет  военкомат эшч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нлеген 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алып бара. 2013 елда  Суксу авылында барлыгы х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рби хезм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ткэ яраклы 314(50 яшьк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кад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рле ир-атлар)  кеше, армияг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барырга яраклы 32 бала ис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пт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тора   .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Авыл жирлегенд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20 куп балалы гаил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бар. 18 яшьк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кад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рге  5 ,6 балалы-1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 гаил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,  4 балалы – 2 гаил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, 3 балалы-16 гаил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яши. Куп балалы гаил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социаль ярд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курс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телеп тора, коммуналь тул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ул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субсидия кайта,энилэр кене унаеннан акчалата ярдэм хэм концерт курсэттелде.  Социаль яклау идар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се инвалид балаларга, инвалидлар 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нен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акчалата ,Я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а ел унаеннан  пакетлар  бирде  – алар барлыгы 7-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у. 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Х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тебез  тарафыннан  балаларга  у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ай  караш 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эм 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рьяклап   булышу  балаларны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тууына  эт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ргеч    2012 елда –20 бала -   2013 елда -   18  бала туды. Бала туу бик  с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енеч, ч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нки  авылыбызны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кил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ге  бар, 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безне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ишекл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  ябылмаячак . Со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гы  5 елны чагыштырып карасак  уртача 1 елга туучылар –17 бала.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>Улучел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 саны:    2012 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—23 кеше, 2013 елда -20  улг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  кеше терк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лде.  , Со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гы  5 елны чагыштырып карасак  уртача 1 елга  улучел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   -  24 кеше  туры  кил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.  </w:t>
      </w:r>
    </w:p>
    <w:p w:rsidR="009B4176" w:rsidRPr="00C51FAE" w:rsidRDefault="009B4176" w:rsidP="006F3FBE">
      <w:pPr>
        <w:pStyle w:val="a3"/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    Бугенге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пт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143 бала укый, беренче сыйныфта  13 бала белем ала .   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бебездэ бугенге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капиталь ремонт бара, республика президенты программасы белэн жылы сан узеллар ясалынды,    уку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чен шартлар булдырылган. Балалар  бакчасы да яхшы гына эшл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п кил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, анда 28 бала  й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ри,7 кеше хезмэт итэ. </w:t>
      </w:r>
    </w:p>
    <w:p w:rsidR="009B4176" w:rsidRPr="00C51FAE" w:rsidRDefault="009B4176" w:rsidP="006F3FBE">
      <w:pPr>
        <w:pStyle w:val="a3"/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     Иске Суыксу авыл Советы узене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эшен авыл башкарма комитеты, «Вамин-Буа» агрофирмасы, Иске Суыксу урта мэкт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бе, авыл Советына караган - 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ният йорты, фельдшер-акушерлык пункты коллективлары бел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 берлект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алып бара.</w:t>
      </w:r>
    </w:p>
    <w:p w:rsidR="009B4176" w:rsidRPr="00C51FAE" w:rsidRDefault="009B4176" w:rsidP="006F3FBE">
      <w:pPr>
        <w:pStyle w:val="a3"/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-2013 елда,  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не у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аеннан, “Вамин-Буа” Агрофирмасы барлык 475 пенсионерга, 5-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  кг.песок бирелде.  9нчы Май Жину б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йр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мен 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бик зурлап, 2013 елда бик ист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калырлык  итеп ,яна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йк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  янында,  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п балалары,авыл халкы 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м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ребез,сугыш  ветераннарыбыз  белэн  митинг хэм тантаналы рэвештэ яна 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йк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 ачу утк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рдек,   Агрофирма  ярд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ме бел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 х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н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 артында б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йр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 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вам  итте .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ребез исеменнэн “Вамин-Буа” агрофирмасы житэкчелэренэ    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хм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 белдер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сем кил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. </w:t>
      </w:r>
      <w:r w:rsidRPr="00C51FAE">
        <w:rPr>
          <w:sz w:val="18"/>
          <w:szCs w:val="18"/>
          <w:lang w:val="tt-RU"/>
        </w:rPr>
        <w:t xml:space="preserve">Авылыбызда  3 сугыш Ветераны бар- алар Вафин Шакир ,Юсупов Гарифулла ,Гимадиев Фарук,аларга озын гомер телик.  </w:t>
      </w:r>
    </w:p>
    <w:p w:rsidR="00C51FAE" w:rsidRDefault="00C51FAE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-Халыкны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то</w:t>
      </w:r>
      <w:r w:rsidRPr="00C51FAE">
        <w:rPr>
          <w:sz w:val="18"/>
          <w:szCs w:val="18"/>
          <w:lang w:val="tt-RU"/>
        </w:rPr>
        <w:t>рмыш 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әҗә</w:t>
      </w:r>
      <w:r w:rsidRPr="00C51FAE">
        <w:rPr>
          <w:rFonts w:ascii="Calibri" w:hAnsi="Calibri" w:cs="Calibri"/>
          <w:sz w:val="18"/>
          <w:szCs w:val="18"/>
          <w:lang w:val="tt-RU"/>
        </w:rPr>
        <w:t>сен яхшырту юн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лешенд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 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әү</w:t>
      </w:r>
      <w:r w:rsidRPr="00C51FAE">
        <w:rPr>
          <w:rFonts w:ascii="Calibri" w:hAnsi="Calibri" w:cs="Calibri"/>
          <w:sz w:val="18"/>
          <w:szCs w:val="18"/>
          <w:lang w:val="tt-RU"/>
        </w:rPr>
        <w:t>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т тарафыннан да бик зур ярд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м 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рс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тел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Arial" w:hAnsi="Arial" w:cs="Arial"/>
          <w:sz w:val="18"/>
          <w:szCs w:val="18"/>
          <w:lang w:val="tt-RU"/>
        </w:rPr>
        <w:t>.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2013 елда да  х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кум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тебез  авыл хужалыгын кут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сендэ, зур программалар  эшен 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вам итте. Ш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хси хужалыкларга ярд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 – сыер асраучыларга 1 сыерга 2000 кулэмендэ  акчалата субсиядия бирелде. Бугенге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авыл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җ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ирлегенд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134  сыер асрала, 11 -савым сыеры асраучы 1гаилэ, 7 савым сыеры асраучы -1гаил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без бар.Халык узеннэн арткан сэтне дэулэткэ тапшыра,сентябрь аеннан сэткэ бэялэр кутэрелу халыкнын гаилэ бюджетын кутэрде,бугенге кэнгэ сэт бэясе 16 сум -1 литры. Ш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хси ярд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мче хужалыкларны устер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–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 уз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генд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ге 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сь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булып кала. Пай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җ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ирен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печ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н , бодай,  арпа бирелде   .Терлек асраучылар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чен авыл ху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җ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алыгы кредитын(ЛПХ) алу отышлы. 2012 елда бу кредитны 63 хужалык алган булса,2013 елда 38  хужалык субсидияле кредит файдаланып терлек сарайлары салынды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тезекл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ндерелде, терлекл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  ,умарталар алынды. 2014 елда да   бу эш  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вам  ител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.Шулай  ук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рле программаларда катнашырга була,бугенге 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ндэ “Гаил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фермасы” программасы  бар : мо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а 24 савым сыеры, яки  30 баш симертел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торган  угезл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р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башкалар кер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. Кызыксынучылар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чен  анлату  эшл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 алып барабыз. Яшьлэрне тораклы иту федераль программасы нигезендэ 2013 елда 1 йорт тезелде-куп балалы гаил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йортлы булды. 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lastRenderedPageBreak/>
        <w:t xml:space="preserve"> -----    Авыл жирлекл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ренд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район в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килл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 белэн очрашу традицияг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йл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нде. Район администрациясе, пенсия фонды, прокуратура, социаль яклау булеге, эш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ш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гыль б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леге, йортларны 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смилэштер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, жирл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 комитеты белгечл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 катнашында  с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йл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ш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 уздырыла. Йортларны 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смил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штеру  авыл Советы тарафыннан контрольда тотыла, буш планнар булырга тиеш тугел , йортларга,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ирл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документ ясату эшен 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вам ит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ч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нки хэзерге  вакытта йорт документы булмаган кеше пропискага кер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алмый, йортын балаларына бул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 ит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алмаячак . 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 xml:space="preserve">Авыл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җ</w:t>
      </w:r>
      <w:r w:rsidRPr="00C51FAE">
        <w:rPr>
          <w:rFonts w:ascii="Calibri" w:hAnsi="Calibri" w:cs="Calibri"/>
          <w:sz w:val="18"/>
          <w:szCs w:val="18"/>
          <w:lang w:val="tt-RU"/>
        </w:rPr>
        <w:t>ирлеге советыны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тагын бер т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п эшч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нлеге, бюджет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м финанс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лк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сен д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рес юн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лешт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алып бару, хосусый керемн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рне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планын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әү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, салымнар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җ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ыю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м контрольд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тоту.  </w:t>
      </w:r>
    </w:p>
    <w:p w:rsidR="009B4176" w:rsidRPr="00C51FAE" w:rsidRDefault="009B4176" w:rsidP="006F3FBE">
      <w:pPr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 xml:space="preserve">Авыл халкы салымнарны вакытында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 тиешле 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п барырга тиеш,вакытында тул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нд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пенялар барлыка кил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,а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>лашылмаучылыклар тудыра,квитан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ия килуг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тул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с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гез иде.  Салымнар  90  ка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лде. 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Авылны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 xml:space="preserve">  урам утлары ел 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вамында яндырыла. 2013 елда урам уты яндырылган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чен 186000 сум 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менд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акча 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нде,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Кеше 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нф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гатьл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рен  кайгыртып   2014 елда</w:t>
      </w:r>
      <w:r w:rsidRPr="00C51FAE">
        <w:rPr>
          <w:sz w:val="18"/>
          <w:szCs w:val="18"/>
          <w:lang w:val="tt-RU"/>
        </w:rPr>
        <w:t xml:space="preserve"> Утларны яндырып с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ндер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че фоторелелы таймерлы ут санагычлар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(5-че провод диеп атала) ,вакыты житкэч узе кабына узе сунэ торган багана утларын   </w:t>
      </w:r>
      <w:r w:rsidRPr="00C51FAE">
        <w:rPr>
          <w:sz w:val="18"/>
          <w:szCs w:val="18"/>
          <w:lang w:val="tt-RU"/>
        </w:rPr>
        <w:t>урнаштырып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бетерергэ тырышабыз , хэзерге вакытта 11 урам шундый утлардан файдалана, районыбыз башлыкларына авыл халкы исеменнэн олы рэхмэтемне белдерэм.  </w:t>
      </w:r>
    </w:p>
    <w:p w:rsidR="009B4176" w:rsidRPr="00C51FAE" w:rsidRDefault="009B4176" w:rsidP="006F3FBE">
      <w:pPr>
        <w:jc w:val="both"/>
        <w:rPr>
          <w:color w:val="006400"/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 xml:space="preserve">      Авылда 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кт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п, 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ният йорты берд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 булып эшлил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р.    Матур традиция булып бик 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п б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йр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мн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 берг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тк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рел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: Я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>а ел, 23 февраль, 8 март, н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әү</w:t>
      </w:r>
      <w:r w:rsidRPr="00C51FAE">
        <w:rPr>
          <w:sz w:val="18"/>
          <w:szCs w:val="18"/>
          <w:lang w:val="tt-RU"/>
        </w:rPr>
        <w:t>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 xml:space="preserve">з,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җ</w:t>
      </w:r>
      <w:r w:rsidRPr="00C51FAE">
        <w:rPr>
          <w:sz w:val="18"/>
          <w:szCs w:val="18"/>
          <w:lang w:val="tt-RU"/>
        </w:rPr>
        <w:t>и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ңү</w:t>
      </w:r>
      <w:r w:rsidRPr="00C51FAE">
        <w:rPr>
          <w:sz w:val="18"/>
          <w:szCs w:val="18"/>
          <w:lang w:val="tt-RU"/>
        </w:rPr>
        <w:t xml:space="preserve"> к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 xml:space="preserve">не,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нил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 б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йр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ме. 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кт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п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 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ният йортыны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 xml:space="preserve"> берг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берд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 булып эшл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вен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тагын бер мисал: 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ният йортыны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 xml:space="preserve"> еллык отчет концертында укытучыларны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>, укычыларны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 xml:space="preserve">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леше бик зур булды, кил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кт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шулай берд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 булып эшл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с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к иде дип телисе кала. </w:t>
      </w:r>
    </w:p>
    <w:p w:rsidR="009B4176" w:rsidRPr="00C51FAE" w:rsidRDefault="009B4176" w:rsidP="006F3FBE">
      <w:pPr>
        <w:ind w:firstLine="540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Почта хезм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тк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рлэре  авыл пенсионерларына барлыгы 2013 елда 60 млн.сумга якын пенсия, т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рле социаль пособиял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 тараттылды.    2013 елны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 xml:space="preserve"> ике яртыеллыгында барлыгы 3100 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п газета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 журнал яздырдылар,шуны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 xml:space="preserve">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стен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телевизор,компьютерны да ис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пл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с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к бу яхшы курс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ткеч,йорт саен 6-шар газета,журнал алып укыганнар. </w:t>
      </w:r>
    </w:p>
    <w:p w:rsidR="009B4176" w:rsidRPr="00C51FAE" w:rsidRDefault="009B4176" w:rsidP="006F3FBE">
      <w:pPr>
        <w:ind w:firstLine="540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кт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п укытучылары, укучылары, 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ният хезм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тк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ре, авыл Советы хезм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тк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ре,почта элемтэсе коче белэн  Иске Суксу авыл жирлеге билэмэсендэге посадкаларны чистарттык, агачларны акладык. ООО “Вамин-Буа”жэмгыяте известь белэн тээмин итте. Уз чиратымда, элеге  эштэ катнашучыларга зур рэхмэт белдерэсем килэ.</w:t>
      </w:r>
    </w:p>
    <w:p w:rsidR="009B4176" w:rsidRPr="00C51FAE" w:rsidRDefault="009B4176" w:rsidP="006F3FBE">
      <w:pPr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2013 елда  авылда учактковыйга йорт т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зелде,ноябрь аеннан  яна ,яшь энергичный участковыйлы булдык.    Х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рм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тле авылдашлар ! Сонгы вакытта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лк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нн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рне алдау юлы бел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н акчаларын м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лк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тл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рен урлау очраклары ишетелг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ли, мошенниклар 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б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еп китте, шу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>а аларга бик игьтибарлы булуларын сорар идем. Таныш булмаган кешене йортка кертм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гез, тир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ршел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регезг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,туганнарыгызга игьтибарлы булыгыз. </w:t>
      </w:r>
    </w:p>
    <w:p w:rsidR="009B4176" w:rsidRPr="00C51FAE" w:rsidRDefault="009B4176" w:rsidP="006F3FBE">
      <w:pPr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 xml:space="preserve">           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Барлык  урамнарны , полигонга бара  торган  юлны , кардан арындырып ,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җә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й кенн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рендэ чуп  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урынын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рттереп, чистарттырып торабыз. Кайсы гына  урамны карасак та юллар кардан чистартылган.Техника  бел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н   агрофирма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НПС «Студенец»  ярд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итеп тора. Бу бик зур ярд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, барлык авылдашлар сезне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исемн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  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хм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т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йт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сем кил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НПС начальнигы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депутатыбыз Вафин Илдар С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етхановичка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м агрофирма управляющие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депутатыбыз Хайретдинов Дамир абыйга ,алга китк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н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рбер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шатланып  ярд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 итк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 Агрофирма хезм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, 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п коллективына ,м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ният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авыл советы коллективына ,социаль работникларга ,авылдашларга да зур  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хм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т.Булышучыларны  санап бетер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торган тугел  ,кемг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ген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м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ж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гать итс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,  беркем  дэ  кире какмады , кил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дэ шундый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метл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калабыз. </w:t>
      </w:r>
    </w:p>
    <w:p w:rsidR="009B4176" w:rsidRPr="00C51FAE" w:rsidRDefault="00C51FAE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>
        <w:rPr>
          <w:rFonts w:ascii="Calibri" w:eastAsia="Calibri" w:hAnsi="Calibri" w:cs="Calibri"/>
          <w:sz w:val="18"/>
          <w:szCs w:val="18"/>
          <w:lang w:val="tt-RU"/>
        </w:rPr>
        <w:t xml:space="preserve">  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</w:t>
      </w:r>
      <w:r w:rsidRPr="00C51FAE">
        <w:rPr>
          <w:sz w:val="18"/>
          <w:szCs w:val="18"/>
          <w:lang w:val="tt-RU"/>
        </w:rPr>
        <w:t>Х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рмэтле авылдашлар!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Безд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ле барысы да 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ртипт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 барысы  да яхшы диеп булмый.Тир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-юнебезне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 чисталыгы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зебез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чен кир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к,эле без тиешл</w:t>
      </w:r>
      <w:r w:rsidRPr="00C51FAE">
        <w:rPr>
          <w:sz w:val="18"/>
          <w:szCs w:val="18"/>
          <w:lang w:val="tt-RU"/>
        </w:rPr>
        <w:t>е  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әҗә</w:t>
      </w:r>
      <w:r w:rsidRPr="00C51FAE">
        <w:rPr>
          <w:rFonts w:ascii="Calibri" w:hAnsi="Calibri" w:cs="Calibri"/>
          <w:sz w:val="18"/>
          <w:szCs w:val="18"/>
          <w:lang w:val="tt-RU"/>
        </w:rPr>
        <w:t>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ге чисталыкка иреш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алганыбыз юк.  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п 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урыны билгел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нг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н,шулай да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зл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рене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бакча башындагы ч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кырга 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п 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чраклары,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йд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ге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җ</w:t>
      </w:r>
      <w:r w:rsidRPr="00C51FAE">
        <w:rPr>
          <w:rFonts w:ascii="Calibri" w:hAnsi="Calibri" w:cs="Calibri"/>
          <w:sz w:val="18"/>
          <w:szCs w:val="18"/>
          <w:lang w:val="tt-RU"/>
        </w:rPr>
        <w:t>ыентык суларны урамга чыгарып 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чраклары </w:t>
      </w:r>
      <w:r w:rsidRPr="00C51FAE">
        <w:rPr>
          <w:sz w:val="18"/>
          <w:szCs w:val="18"/>
          <w:lang w:val="tt-RU"/>
        </w:rPr>
        <w:t>бар.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плекк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илтк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н 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п чарны юл буенда ташлап калдыру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чраклары да бар.</w:t>
      </w:r>
      <w:r w:rsidRPr="00C51FAE">
        <w:rPr>
          <w:sz w:val="18"/>
          <w:szCs w:val="18"/>
          <w:lang w:val="tt-RU"/>
        </w:rPr>
        <w:t xml:space="preserve">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Табигать  безне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яклауга  тугел ,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кешелекле  м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м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хта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җ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: - чупне  тел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кая ташламаска 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узеннэн  с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табигать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чагын  чупл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п   калдырмаска .М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мкин  булганча  табигатьк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зыян  салмаска тырышырга . Авыл жирлегенд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чисталыкны булдыру -т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п пр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блемаларнын берсе булып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ра. М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ны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чен берг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п эшл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ргэ кир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к. </w:t>
      </w:r>
      <w:r w:rsidRPr="00C51FAE">
        <w:rPr>
          <w:sz w:val="18"/>
          <w:szCs w:val="18"/>
          <w:lang w:val="tt-RU"/>
        </w:rPr>
        <w:t>Шулай берг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эшл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нд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ген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безне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к тырышлыгыбыз х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зер яш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әү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че буын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м кил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к буын файдасына да булачак ,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нки  кил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к  буын –балаларыбыз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чен бугенн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  ук кайгырту кир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к.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>Чупне махсус билгел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 урынга туг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, й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рт тир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рен чиста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тарга,  Шул  унайдан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яш  карауга , карлар эреп  бет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белэн  й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рт алдындагы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зелеш материалларын , артык эйберл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рне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җ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ыю с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рала. Санитар н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рмаларны б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зу 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 эк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гияг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зыян  салуда  гаепле  затлар  штрафка  тартылачаклар ,э инде штраф салырга килсэлэр хэрвакыттагыча сельс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вет вин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ват , узеннэн гаепне эзлэу юк инде ул .  </w:t>
      </w:r>
    </w:p>
    <w:p w:rsidR="009B4176" w:rsidRPr="00C51FAE" w:rsidRDefault="009B4176" w:rsidP="006F3FBE">
      <w:pPr>
        <w:jc w:val="both"/>
        <w:rPr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lastRenderedPageBreak/>
        <w:t xml:space="preserve">  2012  елда  Иске Суксу  зияр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тен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кирпечт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  барлык улг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ребез  истэлеген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стенд  ясалган  иде, э  2013 елда бу изге эштэн Яна Суксу  зияр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тен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дэ битараф  калмадылар  авылдашларыбыз ,Фэйзуллин  Дамир Тимергали улы,Халиуллин Фэнис С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лтан улы ,Рахматуллин Шамиль Хафиз улы хэм мэхаллэ картлары белэн берлектэ кирпечтэн стенд хэм капкасы янадан  янартылды.Аларга </w:t>
      </w:r>
      <w:r w:rsidRPr="00C51FAE">
        <w:rPr>
          <w:rFonts w:ascii="Calibri" w:eastAsia="Calibri" w:hAnsi="Calibri" w:cs="Calibri"/>
          <w:b/>
          <w:bCs/>
          <w:i/>
          <w:iCs/>
          <w:sz w:val="18"/>
          <w:szCs w:val="18"/>
          <w:lang w:val="tt-RU"/>
        </w:rPr>
        <w:br/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м башка булышучыларга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лы 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хм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темне белдер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м. Бик  матур булды ,м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рх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ребезне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рухы  шат булсын.Аларнын бу изге эшлэгэндэ бер нэрсэлэре дэ кимемэгэндер,бэлки артыр гына. Шушы унайдан эйтэсем  килэ   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рх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ребезне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каберлек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слэрен чиста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ту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ркайсыбызны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бурычы  ,  вакыт юклыкны с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п  итмич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, хэзерге  вакытта  исэн-сау булган  кешел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р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ти-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нил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рене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, 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би –бабаларыны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каберл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рен барып карасалар иде.  Узебез исэн чакта шэхэрдэн балаларыбызны кайтарып, хэрберебез мэрхумнэрнен каберлэрен чистартырга,чэнки беребездэ жир эстендэ калмый.  Х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дай биргэн кешелек сыйфатлары: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рмышка,  д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ньядагы  яктылыкка, ад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мн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рг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булган 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х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бб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 ,кылган  изге эш-гам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  килгэн  рухи  кут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ренкелек ,куаныч –б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лар  барысыда 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рмышта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тылгысыз  булган  кыенлыклардан 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стен  булырга  ,аларга  бирешм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ск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к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ч-ку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  бир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.</w:t>
      </w:r>
      <w:r w:rsidRPr="00C51FAE">
        <w:rPr>
          <w:sz w:val="18"/>
          <w:szCs w:val="18"/>
          <w:lang w:val="tt-RU"/>
        </w:rPr>
        <w:t xml:space="preserve"> </w:t>
      </w:r>
    </w:p>
    <w:p w:rsidR="009B4176" w:rsidRPr="00C51FAE" w:rsidRDefault="009B4176" w:rsidP="006F3FBE">
      <w:pPr>
        <w:ind w:firstLine="540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 xml:space="preserve"> Шулай ук 2014 ел 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әү</w:t>
      </w:r>
      <w:r w:rsidRPr="00C51FAE">
        <w:rPr>
          <w:sz w:val="18"/>
          <w:szCs w:val="18"/>
          <w:lang w:val="tt-RU"/>
        </w:rPr>
        <w:t>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т с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ветына депутатлар сайлау елы да.  Мин сезне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 xml:space="preserve">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рберегезг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, бу сайлауларда да югары гражданлык  активлыгы   курсэтерсез дип ышанасы килэ.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b/>
          <w:i/>
          <w:sz w:val="18"/>
          <w:szCs w:val="18"/>
          <w:lang w:val="tt-RU"/>
        </w:rPr>
        <w:t>Эш планнарыбызга  килг</w:t>
      </w:r>
      <w:r w:rsidR="00F82546" w:rsidRPr="00C51FAE">
        <w:rPr>
          <w:rFonts w:ascii="Arial" w:eastAsia="Calibri" w:hAnsi="Arial" w:cs="Arial"/>
          <w:b/>
          <w:i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b/>
          <w:i/>
          <w:sz w:val="18"/>
          <w:szCs w:val="18"/>
          <w:lang w:val="tt-RU"/>
        </w:rPr>
        <w:t>нд</w:t>
      </w:r>
      <w:r w:rsidR="00F82546" w:rsidRPr="00C51FAE">
        <w:rPr>
          <w:rFonts w:ascii="Arial" w:eastAsia="Calibri" w:hAnsi="Arial" w:cs="Arial"/>
          <w:b/>
          <w:i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b/>
          <w:i/>
          <w:sz w:val="18"/>
          <w:szCs w:val="18"/>
          <w:lang w:val="tt-RU"/>
        </w:rPr>
        <w:t xml:space="preserve">,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алда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рган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п бурычларнын берсе - </w:t>
      </w:r>
      <w:r w:rsidRPr="00C51FAE">
        <w:rPr>
          <w:rFonts w:ascii="Calibri" w:eastAsia="Calibri" w:hAnsi="Calibri" w:cs="Calibri"/>
          <w:b/>
          <w:i/>
          <w:sz w:val="18"/>
          <w:szCs w:val="18"/>
          <w:lang w:val="tt-RU"/>
        </w:rPr>
        <w:t xml:space="preserve"> юллар т</w:t>
      </w:r>
      <w:r w:rsidR="00C51FAE">
        <w:rPr>
          <w:rFonts w:ascii="Arial" w:eastAsia="Calibri" w:hAnsi="Arial" w:cs="Arial"/>
          <w:b/>
          <w:i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b/>
          <w:i/>
          <w:sz w:val="18"/>
          <w:szCs w:val="18"/>
          <w:lang w:val="tt-RU"/>
        </w:rPr>
        <w:t>з</w:t>
      </w:r>
      <w:r w:rsidR="00F82546" w:rsidRPr="00C51FAE">
        <w:rPr>
          <w:rFonts w:ascii="Arial" w:eastAsia="Calibri" w:hAnsi="Arial" w:cs="Arial"/>
          <w:b/>
          <w:i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b/>
          <w:i/>
          <w:sz w:val="18"/>
          <w:szCs w:val="18"/>
          <w:lang w:val="tt-RU"/>
        </w:rPr>
        <w:t xml:space="preserve"> хэм 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b/>
          <w:i/>
          <w:sz w:val="18"/>
          <w:szCs w:val="18"/>
          <w:lang w:val="tt-RU"/>
        </w:rPr>
        <w:t xml:space="preserve"> ----  икенчесе- чиста су пр</w:t>
      </w:r>
      <w:r w:rsidR="00C51FAE">
        <w:rPr>
          <w:rFonts w:ascii="Arial" w:eastAsia="Calibri" w:hAnsi="Arial" w:cs="Arial"/>
          <w:b/>
          <w:i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b/>
          <w:i/>
          <w:sz w:val="18"/>
          <w:szCs w:val="18"/>
          <w:lang w:val="tt-RU"/>
        </w:rPr>
        <w:t>граммасы пр</w:t>
      </w:r>
      <w:r w:rsidR="00C51FAE">
        <w:rPr>
          <w:rFonts w:ascii="Arial" w:eastAsia="Calibri" w:hAnsi="Arial" w:cs="Arial"/>
          <w:b/>
          <w:i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b/>
          <w:i/>
          <w:sz w:val="18"/>
          <w:szCs w:val="18"/>
          <w:lang w:val="tt-RU"/>
        </w:rPr>
        <w:t xml:space="preserve">екты эстендэ эшлэргэ. 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Без узебез генэ бу  пр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блемаларны жи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алмыйбыз, республикабызны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 </w:t>
      </w:r>
      <w:r w:rsidR="0076543E" w:rsidRPr="00C51FAE">
        <w:rPr>
          <w:rFonts w:ascii="Arial" w:eastAsia="Calibri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рай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ныбызны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ң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ярд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ә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м ит</w:t>
      </w:r>
      <w:r w:rsidR="00F82546" w:rsidRPr="00C51FAE">
        <w:rPr>
          <w:rFonts w:ascii="Arial" w:eastAsia="Calibri" w:hAnsi="Arial" w:cs="Arial"/>
          <w:sz w:val="18"/>
          <w:szCs w:val="18"/>
          <w:lang w:val="tt-RU"/>
        </w:rPr>
        <w:t>ү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ен с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рыйбыз.  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rFonts w:ascii="Calibri" w:eastAsia="Calibri" w:hAnsi="Calibri" w:cs="Calibri"/>
          <w:sz w:val="18"/>
          <w:szCs w:val="18"/>
          <w:lang w:val="tt-RU"/>
        </w:rPr>
        <w:t xml:space="preserve">  ------Авыл террит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риясен тэртиптэ,чисталыкта т</w:t>
      </w:r>
      <w:r w:rsidR="00C51FAE">
        <w:rPr>
          <w:rFonts w:ascii="Arial" w:eastAsia="Calibri" w:hAnsi="Arial" w:cs="Arial"/>
          <w:sz w:val="18"/>
          <w:szCs w:val="18"/>
          <w:lang w:val="tt-RU"/>
        </w:rPr>
        <w:t>о</w:t>
      </w:r>
      <w:r w:rsidRPr="00C51FAE">
        <w:rPr>
          <w:rFonts w:ascii="Calibri" w:eastAsia="Calibri" w:hAnsi="Calibri" w:cs="Calibri"/>
          <w:sz w:val="18"/>
          <w:szCs w:val="18"/>
          <w:lang w:val="tt-RU"/>
        </w:rPr>
        <w:t>ту.</w:t>
      </w:r>
      <w:r w:rsidRPr="00C51FAE">
        <w:rPr>
          <w:sz w:val="18"/>
          <w:szCs w:val="18"/>
          <w:lang w:val="tt-RU"/>
        </w:rPr>
        <w:t xml:space="preserve"> Авыл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чендэ    несанкци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нер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ванный свалкылар булдырмаска бирелг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н урында гына чуп чарларны  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рг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 </w:t>
      </w:r>
      <w:r w:rsidRPr="00C51FAE">
        <w:rPr>
          <w:sz w:val="18"/>
          <w:szCs w:val="18"/>
          <w:lang w:val="tt-RU"/>
        </w:rPr>
        <w:t>башка урынга т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герг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рехс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т ителми.</w:t>
      </w:r>
      <w:r w:rsidRPr="00C51FAE">
        <w:rPr>
          <w:rFonts w:ascii="Arial" w:hAnsi="Arial" w:cs="Arial"/>
          <w:sz w:val="18"/>
          <w:szCs w:val="18"/>
          <w:lang w:val="tt-RU"/>
        </w:rPr>
        <w:t xml:space="preserve">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>зегезне</w:t>
      </w:r>
      <w:r w:rsidRPr="00C51FAE">
        <w:rPr>
          <w:sz w:val="18"/>
          <w:szCs w:val="18"/>
          <w:lang w:val="tt-RU"/>
        </w:rPr>
        <w:t xml:space="preserve"> 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м безне  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штрафлардан сакларга.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 xml:space="preserve">  ---Зиярэтлэребезне чистартырга.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-----Тырышып эшлэргэ.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Авыл башкарма к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митетыны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sz w:val="18"/>
          <w:szCs w:val="18"/>
          <w:lang w:val="tt-RU"/>
        </w:rPr>
        <w:t xml:space="preserve"> эше 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 xml:space="preserve">п кырлы,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зенч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лекле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м катлаулы. Бернинди б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я бел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н 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лч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нелми т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рган эш. Б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генге к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sz w:val="18"/>
          <w:szCs w:val="18"/>
          <w:lang w:val="tt-RU"/>
        </w:rPr>
        <w:t>нд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рберебез 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зебезг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карата, якыннарыбызга карата, тир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-к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sz w:val="18"/>
          <w:szCs w:val="18"/>
          <w:lang w:val="tt-RU"/>
        </w:rPr>
        <w:t>ршел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>ребезг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sz w:val="18"/>
          <w:szCs w:val="18"/>
          <w:lang w:val="tt-RU"/>
        </w:rPr>
        <w:t xml:space="preserve"> карата игътибарлы булыйк.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>Чыгышымны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ң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ахырында шул  ф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рсаттан файдаланып беркемнедэ гаеплэмичэ ,       кешелекне югалтмыйча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зын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зак эшлэп- яшэсэк иде. Бар нэрсэдэ узебездэн т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ра . Безнен авылга 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рше авылдан килеп чисталык та булдырмыйлар ,юл да салмыйлар .Шуны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нытмыйсы иде Авылдашлар!  Рай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ныбызга ,авылыбызга унышлар .Шулай бергэ </w:t>
      </w:r>
      <w:r w:rsidR="0076543E" w:rsidRPr="00C51FAE">
        <w:rPr>
          <w:rFonts w:ascii="Arial" w:hAnsi="Arial" w:cs="Arial"/>
          <w:sz w:val="18"/>
          <w:szCs w:val="18"/>
          <w:lang w:val="tt-RU"/>
        </w:rPr>
        <w:t>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м бердэм эшлэгэндэ генэ унышларга ирешербез ,алла телэсэ .Барыгызга да ис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нлек-саулык,    шатлык-куанычлар, гаил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 xml:space="preserve"> б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хете , к</w:t>
      </w:r>
      <w:r w:rsidR="00F82546" w:rsidRPr="00C51FAE">
        <w:rPr>
          <w:rFonts w:ascii="Arial" w:hAnsi="Arial" w:cs="Arial"/>
          <w:sz w:val="18"/>
          <w:szCs w:val="18"/>
          <w:lang w:val="tt-RU"/>
        </w:rPr>
        <w:t>үң</w:t>
      </w:r>
      <w:r w:rsidRPr="00C51FAE">
        <w:rPr>
          <w:rFonts w:ascii="Calibri" w:hAnsi="Calibri" w:cs="Calibri"/>
          <w:sz w:val="18"/>
          <w:szCs w:val="18"/>
          <w:lang w:val="tt-RU"/>
        </w:rPr>
        <w:t>ел тынычлыгы телим.</w:t>
      </w: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</w:p>
    <w:p w:rsidR="009B4176" w:rsidRPr="00C51FAE" w:rsidRDefault="009B4176" w:rsidP="006F3FBE">
      <w:pPr>
        <w:pStyle w:val="a3"/>
        <w:jc w:val="both"/>
        <w:rPr>
          <w:sz w:val="18"/>
          <w:szCs w:val="18"/>
          <w:lang w:val="tt-RU"/>
        </w:rPr>
      </w:pPr>
      <w:r w:rsidRPr="00C51FAE">
        <w:rPr>
          <w:sz w:val="18"/>
          <w:szCs w:val="18"/>
          <w:lang w:val="tt-RU"/>
        </w:rPr>
        <w:t xml:space="preserve">                              Игьтибарыгыз </w:t>
      </w:r>
      <w:r w:rsidR="00C51FAE">
        <w:rPr>
          <w:rFonts w:ascii="Arial" w:hAnsi="Arial" w:cs="Arial"/>
          <w:sz w:val="18"/>
          <w:szCs w:val="18"/>
          <w:lang w:val="tt-RU"/>
        </w:rPr>
        <w:t>о</w:t>
      </w:r>
      <w:r w:rsidRPr="00C51FAE">
        <w:rPr>
          <w:rFonts w:ascii="Calibri" w:hAnsi="Calibri" w:cs="Calibri"/>
          <w:sz w:val="18"/>
          <w:szCs w:val="18"/>
          <w:lang w:val="tt-RU"/>
        </w:rPr>
        <w:t>чен р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хм</w:t>
      </w:r>
      <w:r w:rsidR="00F82546" w:rsidRPr="00C51FAE">
        <w:rPr>
          <w:rFonts w:ascii="Arial" w:hAnsi="Arial" w:cs="Arial"/>
          <w:sz w:val="18"/>
          <w:szCs w:val="18"/>
          <w:lang w:val="tt-RU"/>
        </w:rPr>
        <w:t>ә</w:t>
      </w:r>
      <w:r w:rsidRPr="00C51FAE">
        <w:rPr>
          <w:rFonts w:ascii="Calibri" w:hAnsi="Calibri" w:cs="Calibri"/>
          <w:sz w:val="18"/>
          <w:szCs w:val="18"/>
          <w:lang w:val="tt-RU"/>
        </w:rPr>
        <w:t>т !</w:t>
      </w:r>
    </w:p>
    <w:p w:rsidR="009B4176" w:rsidRPr="00C51FAE" w:rsidRDefault="009B4176" w:rsidP="006F3FBE">
      <w:pPr>
        <w:jc w:val="both"/>
        <w:rPr>
          <w:rFonts w:ascii="Calibri" w:eastAsia="Calibri" w:hAnsi="Calibri" w:cs="Calibri"/>
          <w:sz w:val="18"/>
          <w:szCs w:val="18"/>
          <w:lang w:val="tt-RU"/>
        </w:rPr>
      </w:pPr>
    </w:p>
    <w:p w:rsidR="002C4309" w:rsidRPr="00C51FAE" w:rsidRDefault="002C4309" w:rsidP="006F3FBE">
      <w:pPr>
        <w:jc w:val="both"/>
        <w:rPr>
          <w:sz w:val="18"/>
          <w:szCs w:val="18"/>
          <w:lang w:val="tt-RU"/>
        </w:rPr>
      </w:pPr>
    </w:p>
    <w:sectPr w:rsidR="002C4309" w:rsidRPr="00C51FAE" w:rsidSect="00D7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4176"/>
    <w:rsid w:val="001576BD"/>
    <w:rsid w:val="002C4309"/>
    <w:rsid w:val="006F3FBE"/>
    <w:rsid w:val="0076543E"/>
    <w:rsid w:val="009B4176"/>
    <w:rsid w:val="009E5669"/>
    <w:rsid w:val="00BB7C70"/>
    <w:rsid w:val="00C51FAE"/>
    <w:rsid w:val="00C60511"/>
    <w:rsid w:val="00C9488C"/>
    <w:rsid w:val="00D73A5A"/>
    <w:rsid w:val="00DF651F"/>
    <w:rsid w:val="00F05DAC"/>
    <w:rsid w:val="00F8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1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1880</Words>
  <Characters>10720</Characters>
  <Application>Microsoft Office Word</Application>
  <DocSecurity>0</DocSecurity>
  <Lines>89</Lines>
  <Paragraphs>25</Paragraphs>
  <ScaleCrop>false</ScaleCrop>
  <Company/>
  <LinksUpToDate>false</LinksUpToDate>
  <CharactersWithSpaces>12575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2014-02-05T04:21:00Z</dcterms:created>
  <dcterms:modified xsi:type="dcterms:W3CDTF">2014-02-21T12:34:00Z</dcterms:modified>
</cp:coreProperties>
</file>