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pPr w:leftFromText="180" w:rightFromText="180" w:horzAnchor="margin" w:tblpXSpec="center" w:tblpY="-1697"/>
        <w:tblW w:w="161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9A75DB" w:rsidTr="00E602A8">
        <w:tc>
          <w:tcPr>
            <w:tcW w:w="827" w:type="dxa"/>
            <w:gridSpan w:val="2"/>
            <w:shd w:val="clear" w:color="FFFFFF" w:fill="auto"/>
            <w:vAlign w:val="bottom"/>
          </w:tcPr>
          <w:p w:rsidR="009A75DB" w:rsidRDefault="009A75DB" w:rsidP="00E602A8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9A75DB" w:rsidRDefault="009A75DB" w:rsidP="00E602A8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9A75DB" w:rsidRDefault="009A75DB" w:rsidP="00E602A8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9A75DB" w:rsidRDefault="009A75DB" w:rsidP="00E602A8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9A75DB" w:rsidRDefault="009A75DB" w:rsidP="00E602A8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9A75DB" w:rsidRDefault="009A75DB" w:rsidP="00E602A8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9A75DB" w:rsidRDefault="009A75DB" w:rsidP="00E602A8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9A75DB" w:rsidRDefault="009A75DB" w:rsidP="00E602A8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9A75DB" w:rsidRDefault="009A75DB" w:rsidP="00E602A8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9A75DB" w:rsidRDefault="009A75DB" w:rsidP="00E602A8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9A75DB" w:rsidRDefault="009A75DB" w:rsidP="00E602A8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9A75DB" w:rsidRDefault="009A75DB" w:rsidP="00E602A8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9A75DB" w:rsidRDefault="009A75DB" w:rsidP="00E602A8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9A75DB" w:rsidRDefault="009A75DB" w:rsidP="00E602A8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9A75DB" w:rsidRDefault="009A75DB" w:rsidP="00E602A8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9A75DB" w:rsidRDefault="009A75DB" w:rsidP="00E602A8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9A75DB" w:rsidRDefault="009A75DB" w:rsidP="00E602A8">
            <w:pPr>
              <w:jc w:val="center"/>
            </w:pPr>
          </w:p>
        </w:tc>
      </w:tr>
      <w:tr w:rsidR="009A75DB" w:rsidTr="00E602A8">
        <w:tc>
          <w:tcPr>
            <w:tcW w:w="16195" w:type="dxa"/>
            <w:gridSpan w:val="18"/>
            <w:shd w:val="clear" w:color="FFFFFF" w:fill="auto"/>
            <w:vAlign w:val="bottom"/>
          </w:tcPr>
          <w:p w:rsidR="009A75DB" w:rsidRDefault="0005143D" w:rsidP="00E602A8">
            <w:pPr>
              <w:pStyle w:val="1CStyle-1"/>
            </w:pPr>
            <w:bookmarkStart w:id="0" w:name="_GoBack" w:colFirst="0" w:colLast="0"/>
            <w:r>
              <w:t>СВЕДЕНИЯ</w:t>
            </w:r>
          </w:p>
        </w:tc>
      </w:tr>
      <w:tr w:rsidR="009A75DB" w:rsidTr="00E602A8">
        <w:tc>
          <w:tcPr>
            <w:tcW w:w="16195" w:type="dxa"/>
            <w:gridSpan w:val="18"/>
            <w:shd w:val="clear" w:color="FFFFFF" w:fill="auto"/>
            <w:vAlign w:val="bottom"/>
          </w:tcPr>
          <w:p w:rsidR="009A75DB" w:rsidRDefault="0005143D" w:rsidP="00E602A8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должности, а также их супруг (супругов) и несовершеннолетних детей</w:t>
            </w:r>
          </w:p>
        </w:tc>
      </w:tr>
      <w:tr w:rsidR="009A75DB" w:rsidTr="00E602A8">
        <w:tc>
          <w:tcPr>
            <w:tcW w:w="16195" w:type="dxa"/>
            <w:gridSpan w:val="18"/>
            <w:shd w:val="clear" w:color="FFFFFF" w:fill="auto"/>
            <w:vAlign w:val="bottom"/>
          </w:tcPr>
          <w:p w:rsidR="009A75DB" w:rsidRDefault="0005143D" w:rsidP="00E602A8">
            <w:pPr>
              <w:pStyle w:val="1CStyle-1"/>
            </w:pPr>
            <w:r>
              <w:t>за период с 1 января по 31 декабря 2 020 года</w:t>
            </w:r>
            <w:r w:rsidR="00AD3E4C">
              <w:t xml:space="preserve">  </w:t>
            </w:r>
            <w:proofErr w:type="spellStart"/>
            <w:r w:rsidR="00AD3E4C">
              <w:t>Черки-Кильдуразского</w:t>
            </w:r>
            <w:proofErr w:type="spellEnd"/>
            <w:r w:rsidR="00AD3E4C">
              <w:t xml:space="preserve"> сельского поселения  Буинского муниципального района</w:t>
            </w:r>
          </w:p>
        </w:tc>
      </w:tr>
      <w:bookmarkEnd w:id="0"/>
      <w:tr w:rsidR="009A75DB" w:rsidTr="00E602A8">
        <w:tc>
          <w:tcPr>
            <w:tcW w:w="827" w:type="dxa"/>
            <w:gridSpan w:val="2"/>
            <w:shd w:val="clear" w:color="FFFFFF" w:fill="auto"/>
            <w:vAlign w:val="bottom"/>
          </w:tcPr>
          <w:p w:rsidR="009A75DB" w:rsidRDefault="009A75DB" w:rsidP="00E602A8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9A75DB" w:rsidRDefault="009A75DB" w:rsidP="00E602A8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9A75DB" w:rsidRDefault="009A75DB" w:rsidP="00E602A8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9A75DB" w:rsidRDefault="009A75DB" w:rsidP="00E602A8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9A75DB" w:rsidRDefault="009A75DB" w:rsidP="00E602A8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9A75DB" w:rsidRDefault="009A75DB" w:rsidP="00E602A8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9A75DB" w:rsidRDefault="009A75DB" w:rsidP="00E602A8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9A75DB" w:rsidRDefault="009A75DB" w:rsidP="00E602A8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9A75DB" w:rsidRDefault="009A75DB" w:rsidP="00E602A8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9A75DB" w:rsidRDefault="009A75DB" w:rsidP="00E602A8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9A75DB" w:rsidRDefault="009A75DB" w:rsidP="00E602A8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9A75DB" w:rsidRDefault="009A75DB" w:rsidP="00E602A8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9A75DB" w:rsidRDefault="009A75DB" w:rsidP="00E602A8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9A75DB" w:rsidRDefault="009A75DB" w:rsidP="00E602A8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9A75DB" w:rsidRDefault="009A75DB" w:rsidP="00E602A8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9A75DB" w:rsidRDefault="009A75DB" w:rsidP="00E602A8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9A75DB" w:rsidRDefault="009A75DB" w:rsidP="00E602A8">
            <w:pPr>
              <w:jc w:val="center"/>
            </w:pPr>
          </w:p>
        </w:tc>
      </w:tr>
      <w:tr w:rsidR="009A75DB" w:rsidTr="00E602A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9A75DB" w:rsidTr="00E602A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9A75DB" w:rsidTr="00E602A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proofErr w:type="spellStart"/>
            <w:r>
              <w:t>Ахатов</w:t>
            </w:r>
            <w:proofErr w:type="spellEnd"/>
            <w:r>
              <w:t xml:space="preserve"> </w:t>
            </w:r>
            <w:proofErr w:type="spellStart"/>
            <w:r>
              <w:t>Зульфат</w:t>
            </w:r>
            <w:proofErr w:type="spellEnd"/>
            <w:r>
              <w:t xml:space="preserve"> </w:t>
            </w:r>
            <w:proofErr w:type="spellStart"/>
            <w:r>
              <w:t>Зуферович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Черки-Кильдуразского</w:t>
            </w:r>
            <w:proofErr w:type="spellEnd"/>
            <w:r>
              <w:t xml:space="preserve"> сельского поселения  Буинского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1"/>
            </w:pPr>
            <w:r>
              <w:t>94,1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4"/>
              <w:jc w:val="left"/>
            </w:pPr>
            <w:r>
              <w:t>Иное транспортное средство - -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5"/>
            </w:pPr>
            <w:r>
              <w:t>599 477,57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8"/>
              <w:jc w:val="left"/>
            </w:pPr>
            <w:r>
              <w:t>-</w:t>
            </w:r>
          </w:p>
        </w:tc>
      </w:tr>
      <w:tr w:rsidR="009A75DB" w:rsidTr="00E602A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proofErr w:type="spellStart"/>
            <w:r>
              <w:t>Ахатов</w:t>
            </w:r>
            <w:proofErr w:type="spellEnd"/>
            <w:r>
              <w:t xml:space="preserve"> </w:t>
            </w:r>
            <w:proofErr w:type="spellStart"/>
            <w:r>
              <w:t>Зульфат</w:t>
            </w:r>
            <w:proofErr w:type="spellEnd"/>
            <w:r>
              <w:t xml:space="preserve"> </w:t>
            </w:r>
            <w:proofErr w:type="spellStart"/>
            <w:r>
              <w:t>Зуферович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Черки-Кильдуразского</w:t>
            </w:r>
            <w:proofErr w:type="spellEnd"/>
            <w:r>
              <w:t xml:space="preserve"> сельского поселения  Буинского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1"/>
            </w:pPr>
            <w:r>
              <w:t>747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4"/>
              <w:jc w:val="left"/>
            </w:pPr>
            <w:r>
              <w:t>Легковой автомобиль ЛАДА КАЛИНА 111740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5"/>
            </w:pPr>
            <w:r>
              <w:t>599 477,57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8"/>
              <w:jc w:val="left"/>
            </w:pPr>
            <w:r>
              <w:t>-</w:t>
            </w:r>
          </w:p>
        </w:tc>
      </w:tr>
      <w:tr w:rsidR="009A75DB" w:rsidTr="00E602A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proofErr w:type="spellStart"/>
            <w:r>
              <w:t>Ахатов</w:t>
            </w:r>
            <w:proofErr w:type="spellEnd"/>
            <w:r>
              <w:t xml:space="preserve"> </w:t>
            </w:r>
            <w:proofErr w:type="spellStart"/>
            <w:r>
              <w:t>Зульфат</w:t>
            </w:r>
            <w:proofErr w:type="spellEnd"/>
            <w:r>
              <w:t xml:space="preserve"> </w:t>
            </w:r>
            <w:proofErr w:type="spellStart"/>
            <w:r>
              <w:t>Зуферович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Черки-Кильдуразского</w:t>
            </w:r>
            <w:proofErr w:type="spellEnd"/>
            <w:r>
              <w:t xml:space="preserve"> сельского поселения  Буинского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1"/>
            </w:pPr>
            <w:r>
              <w:t>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4"/>
              <w:jc w:val="left"/>
            </w:pPr>
            <w:r>
              <w:t>Легковой автомобиль ЛАДА КАЛИНА 111730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5"/>
            </w:pPr>
            <w:r>
              <w:t>599 477,57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8"/>
              <w:jc w:val="left"/>
            </w:pPr>
            <w:r>
              <w:t>-</w:t>
            </w:r>
          </w:p>
        </w:tc>
      </w:tr>
      <w:tr w:rsidR="009A75DB" w:rsidTr="00E602A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proofErr w:type="spellStart"/>
            <w:r>
              <w:t>Ахатов</w:t>
            </w:r>
            <w:proofErr w:type="spellEnd"/>
            <w:r>
              <w:t xml:space="preserve"> </w:t>
            </w:r>
            <w:proofErr w:type="spellStart"/>
            <w:r>
              <w:t>Зульфат</w:t>
            </w:r>
            <w:proofErr w:type="spellEnd"/>
            <w:r>
              <w:t xml:space="preserve"> </w:t>
            </w:r>
            <w:proofErr w:type="spellStart"/>
            <w:r>
              <w:t>Зуферович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Черки-Кильдуразского</w:t>
            </w:r>
            <w:proofErr w:type="spellEnd"/>
            <w:r>
              <w:t xml:space="preserve"> сельского поселения  Буинского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1"/>
            </w:pPr>
            <w:r>
              <w:t>27,3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4"/>
              <w:jc w:val="left"/>
            </w:pPr>
            <w:r>
              <w:t>Легковой автомобиль ЛАДА КАЛИНА 111730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5"/>
            </w:pPr>
            <w:r>
              <w:t>599 477,57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8"/>
              <w:jc w:val="left"/>
            </w:pPr>
            <w:r>
              <w:t>-</w:t>
            </w:r>
          </w:p>
        </w:tc>
      </w:tr>
      <w:tr w:rsidR="009A75DB" w:rsidTr="00E602A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proofErr w:type="spellStart"/>
            <w:r>
              <w:t>Ахатов</w:t>
            </w:r>
            <w:proofErr w:type="spellEnd"/>
            <w:r>
              <w:t xml:space="preserve"> </w:t>
            </w:r>
            <w:proofErr w:type="spellStart"/>
            <w:r>
              <w:t>Зульфат</w:t>
            </w:r>
            <w:proofErr w:type="spellEnd"/>
            <w:r>
              <w:t xml:space="preserve"> </w:t>
            </w:r>
            <w:proofErr w:type="spellStart"/>
            <w:r>
              <w:t>Зуферович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Черки-Кильдуразского</w:t>
            </w:r>
            <w:proofErr w:type="spellEnd"/>
            <w:r>
              <w:t xml:space="preserve"> сельского поселения  Буинского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1"/>
            </w:pPr>
            <w:r>
              <w:t>3 880,18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4"/>
              <w:jc w:val="left"/>
            </w:pPr>
            <w:r>
              <w:t>Легковой автомобиль ЛАДА КАЛИНА 111730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5"/>
            </w:pPr>
            <w:r>
              <w:t>599 477,57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8"/>
              <w:jc w:val="left"/>
            </w:pPr>
            <w:r>
              <w:t>-</w:t>
            </w:r>
          </w:p>
        </w:tc>
      </w:tr>
      <w:tr w:rsidR="009A75DB" w:rsidTr="00E602A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proofErr w:type="spellStart"/>
            <w:r>
              <w:t>Ахатов</w:t>
            </w:r>
            <w:proofErr w:type="spellEnd"/>
            <w:r>
              <w:t xml:space="preserve"> </w:t>
            </w:r>
            <w:proofErr w:type="spellStart"/>
            <w:r>
              <w:t>Зульфат</w:t>
            </w:r>
            <w:proofErr w:type="spellEnd"/>
            <w:r>
              <w:t xml:space="preserve"> </w:t>
            </w:r>
            <w:proofErr w:type="spellStart"/>
            <w:r>
              <w:t>Зуферович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Черки-Кильдуразского</w:t>
            </w:r>
            <w:proofErr w:type="spellEnd"/>
            <w:r>
              <w:t xml:space="preserve"> сельского поселения  Буинского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1"/>
            </w:pPr>
            <w:r>
              <w:t>45 500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4"/>
              <w:jc w:val="left"/>
            </w:pPr>
            <w:r>
              <w:t>Легковой автомобиль ЛАДА КАЛИНА 111730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5"/>
            </w:pPr>
            <w:r>
              <w:t>599 477,57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8"/>
              <w:jc w:val="left"/>
            </w:pPr>
            <w:r>
              <w:t>-</w:t>
            </w:r>
          </w:p>
        </w:tc>
      </w:tr>
      <w:tr w:rsidR="009A75DB" w:rsidTr="00E602A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proofErr w:type="spellStart"/>
            <w:r>
              <w:t>Ахатов</w:t>
            </w:r>
            <w:proofErr w:type="spellEnd"/>
            <w:r>
              <w:t xml:space="preserve"> </w:t>
            </w:r>
            <w:proofErr w:type="spellStart"/>
            <w:r>
              <w:t>Зульфат</w:t>
            </w:r>
            <w:proofErr w:type="spellEnd"/>
            <w:r>
              <w:t xml:space="preserve"> </w:t>
            </w:r>
            <w:proofErr w:type="spellStart"/>
            <w:r>
              <w:t>Зуферович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Черки-Кильдуразского</w:t>
            </w:r>
            <w:proofErr w:type="spellEnd"/>
            <w:r>
              <w:t xml:space="preserve"> сельского поселения  Буинского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1"/>
            </w:pPr>
            <w:r>
              <w:t>681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4"/>
              <w:jc w:val="left"/>
            </w:pPr>
            <w:r>
              <w:t>Легковой автомобиль ЛАДА КАЛИНА 111730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5"/>
            </w:pPr>
            <w:r>
              <w:t>599 477,57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8"/>
              <w:jc w:val="left"/>
            </w:pPr>
            <w:r>
              <w:t>-</w:t>
            </w:r>
          </w:p>
        </w:tc>
      </w:tr>
      <w:tr w:rsidR="009A75DB" w:rsidTr="00E602A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proofErr w:type="spellStart"/>
            <w:r>
              <w:t>Ахатов</w:t>
            </w:r>
            <w:proofErr w:type="spellEnd"/>
            <w:r>
              <w:t xml:space="preserve"> </w:t>
            </w:r>
            <w:proofErr w:type="spellStart"/>
            <w:r>
              <w:t>Зульфат</w:t>
            </w:r>
            <w:proofErr w:type="spellEnd"/>
            <w:r>
              <w:t xml:space="preserve"> </w:t>
            </w:r>
            <w:proofErr w:type="spellStart"/>
            <w:r>
              <w:t>Зуферович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Черки-Кильдуразского</w:t>
            </w:r>
            <w:proofErr w:type="spellEnd"/>
            <w:r>
              <w:t xml:space="preserve"> сельского поселения  Буинского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1"/>
            </w:pPr>
            <w:r>
              <w:t>747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4"/>
              <w:jc w:val="left"/>
            </w:pPr>
            <w:r>
              <w:t>Легковой автомобиль ЛАДА КАЛИНА 111730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5"/>
            </w:pPr>
            <w:r>
              <w:t>599 477,57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8"/>
              <w:jc w:val="left"/>
            </w:pPr>
            <w:r>
              <w:t>-</w:t>
            </w:r>
          </w:p>
        </w:tc>
      </w:tr>
      <w:tr w:rsidR="009A75DB" w:rsidTr="00E602A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proofErr w:type="spellStart"/>
            <w:r>
              <w:t>Ахатов</w:t>
            </w:r>
            <w:proofErr w:type="spellEnd"/>
            <w:r>
              <w:t xml:space="preserve"> </w:t>
            </w:r>
            <w:proofErr w:type="spellStart"/>
            <w:r>
              <w:t>Зульфат</w:t>
            </w:r>
            <w:proofErr w:type="spellEnd"/>
            <w:r>
              <w:t xml:space="preserve"> </w:t>
            </w:r>
            <w:proofErr w:type="spellStart"/>
            <w:r>
              <w:t>Зуферович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Черки-Кильдуразского</w:t>
            </w:r>
            <w:proofErr w:type="spellEnd"/>
            <w:r>
              <w:t xml:space="preserve"> сельского поселения  Буинского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1"/>
            </w:pPr>
            <w:r>
              <w:t>46,7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4"/>
              <w:jc w:val="left"/>
            </w:pPr>
            <w:r>
              <w:t>Легковой автомобиль ЛАДА КАЛИНА 111730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5"/>
            </w:pPr>
            <w:r>
              <w:t>599 477,57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8"/>
              <w:jc w:val="left"/>
            </w:pPr>
            <w:r>
              <w:t>-</w:t>
            </w:r>
          </w:p>
        </w:tc>
      </w:tr>
      <w:tr w:rsidR="009A75DB" w:rsidTr="00E602A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proofErr w:type="spellStart"/>
            <w:r>
              <w:t>Ахатов</w:t>
            </w:r>
            <w:proofErr w:type="spellEnd"/>
            <w:r>
              <w:t xml:space="preserve"> </w:t>
            </w:r>
            <w:proofErr w:type="spellStart"/>
            <w:r>
              <w:t>Зульфат</w:t>
            </w:r>
            <w:proofErr w:type="spellEnd"/>
            <w:r>
              <w:t xml:space="preserve"> </w:t>
            </w:r>
            <w:proofErr w:type="spellStart"/>
            <w:r>
              <w:t>Зуферович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Черки-Кильдуразского</w:t>
            </w:r>
            <w:proofErr w:type="spellEnd"/>
            <w:r>
              <w:t xml:space="preserve"> сельского поселения  Буинского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1"/>
            </w:pPr>
            <w:r>
              <w:t>66,5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4"/>
              <w:jc w:val="left"/>
            </w:pPr>
            <w:r>
              <w:t>Легковой автомобиль ЛАДА КАЛИНА 111730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5"/>
            </w:pPr>
            <w:r>
              <w:t>599 477,57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8"/>
              <w:jc w:val="left"/>
            </w:pPr>
            <w:r>
              <w:t>-</w:t>
            </w:r>
          </w:p>
        </w:tc>
      </w:tr>
      <w:tr w:rsidR="009A75DB" w:rsidTr="00E602A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1"/>
            </w:pPr>
            <w:r>
              <w:t>747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6"/>
            </w:pPr>
            <w:r>
              <w:t>683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5"/>
            </w:pPr>
            <w:r>
              <w:t>269 928,58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8"/>
              <w:jc w:val="left"/>
            </w:pPr>
            <w:r>
              <w:t>-</w:t>
            </w:r>
          </w:p>
        </w:tc>
      </w:tr>
      <w:tr w:rsidR="009A75DB" w:rsidTr="00E602A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1"/>
            </w:pPr>
            <w:r>
              <w:t>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6"/>
            </w:pPr>
            <w:r>
              <w:t>54,2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5"/>
            </w:pPr>
            <w:r>
              <w:t>269 928,58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8"/>
              <w:jc w:val="left"/>
            </w:pPr>
            <w:r>
              <w:t>-</w:t>
            </w:r>
          </w:p>
        </w:tc>
      </w:tr>
      <w:tr w:rsidR="009A75DB" w:rsidTr="00E602A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1"/>
            </w:pPr>
            <w:r>
              <w:t>27,3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6"/>
            </w:pPr>
            <w:r>
              <w:t>94,6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5"/>
            </w:pPr>
            <w:r>
              <w:t>269 928,58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8"/>
              <w:jc w:val="left"/>
            </w:pPr>
            <w:r>
              <w:t>-</w:t>
            </w:r>
          </w:p>
        </w:tc>
      </w:tr>
      <w:tr w:rsidR="009A75DB" w:rsidTr="00E602A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1"/>
            </w:pPr>
            <w:r>
              <w:t>4 218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6"/>
            </w:pPr>
            <w:r>
              <w:t>540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5"/>
            </w:pPr>
            <w:r>
              <w:t>269 928,58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8"/>
              <w:jc w:val="left"/>
            </w:pPr>
            <w:r>
              <w:t>-</w:t>
            </w:r>
          </w:p>
        </w:tc>
      </w:tr>
      <w:tr w:rsidR="009A75DB" w:rsidTr="00E602A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1"/>
            </w:pPr>
            <w:r>
              <w:t>66,5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6"/>
            </w:pPr>
            <w:r>
              <w:t>540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5"/>
            </w:pPr>
            <w:r>
              <w:t>269 928,58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8"/>
              <w:jc w:val="left"/>
            </w:pPr>
            <w:r>
              <w:t>-</w:t>
            </w:r>
          </w:p>
        </w:tc>
      </w:tr>
      <w:tr w:rsidR="009A75DB" w:rsidTr="00E602A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1"/>
            </w:pPr>
            <w:r>
              <w:t>37,2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6"/>
            </w:pPr>
            <w:r>
              <w:t>540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5"/>
            </w:pPr>
            <w:r>
              <w:t>269 928,58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8"/>
              <w:jc w:val="left"/>
            </w:pPr>
            <w:r>
              <w:t>-</w:t>
            </w:r>
          </w:p>
        </w:tc>
      </w:tr>
      <w:tr w:rsidR="009A75DB" w:rsidTr="00E602A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1"/>
            </w:pPr>
            <w:r>
              <w:t>27,3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6"/>
            </w:pPr>
            <w:r>
              <w:t>540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8"/>
              <w:jc w:val="left"/>
            </w:pPr>
            <w:r>
              <w:t>-</w:t>
            </w:r>
          </w:p>
        </w:tc>
      </w:tr>
      <w:tr w:rsidR="009A75DB" w:rsidTr="00E602A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1"/>
            </w:pPr>
            <w:r>
              <w:t>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6"/>
            </w:pPr>
            <w:r>
              <w:t>683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8"/>
              <w:jc w:val="left"/>
            </w:pPr>
            <w:r>
              <w:t>-</w:t>
            </w:r>
          </w:p>
        </w:tc>
      </w:tr>
      <w:tr w:rsidR="009A75DB" w:rsidTr="00E602A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6"/>
            </w:pPr>
            <w:r>
              <w:lastRenderedPageBreak/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1"/>
            </w:pPr>
            <w:r>
              <w:t>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6"/>
            </w:pPr>
            <w:r>
              <w:t>94,6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8"/>
              <w:jc w:val="left"/>
            </w:pPr>
            <w:r>
              <w:t>-</w:t>
            </w:r>
          </w:p>
        </w:tc>
      </w:tr>
      <w:tr w:rsidR="009A75DB" w:rsidTr="00E602A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6"/>
            </w:pPr>
            <w:r>
              <w:lastRenderedPageBreak/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1"/>
            </w:pPr>
            <w:r>
              <w:t>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6"/>
            </w:pPr>
            <w:r>
              <w:t>54,2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8"/>
              <w:jc w:val="left"/>
            </w:pPr>
            <w:r>
              <w:t>-</w:t>
            </w:r>
          </w:p>
        </w:tc>
      </w:tr>
      <w:tr w:rsidR="009A75DB" w:rsidTr="00E602A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proofErr w:type="spellStart"/>
            <w:r>
              <w:t>Шафигуллина</w:t>
            </w:r>
            <w:proofErr w:type="spellEnd"/>
            <w:r>
              <w:t xml:space="preserve"> Ландыш Ирековна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8"/>
              <w:jc w:val="left"/>
            </w:pPr>
            <w:r>
              <w:t xml:space="preserve">Секретарь исполнительного комитета </w:t>
            </w:r>
            <w:proofErr w:type="spellStart"/>
            <w:r>
              <w:t>Черки-Кильдуразского</w:t>
            </w:r>
            <w:proofErr w:type="spellEnd"/>
            <w:r>
              <w:t xml:space="preserve"> сельского поселения  Буинского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1"/>
            </w:pPr>
            <w:r>
              <w:t>51,7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6"/>
            </w:pPr>
            <w:r>
              <w:t>2 200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5"/>
            </w:pPr>
            <w:r>
              <w:t>406 779,58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8"/>
              <w:jc w:val="left"/>
            </w:pPr>
            <w:r>
              <w:t>-</w:t>
            </w:r>
          </w:p>
        </w:tc>
      </w:tr>
      <w:tr w:rsidR="009A75DB" w:rsidTr="00E602A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proofErr w:type="spellStart"/>
            <w:r>
              <w:t>Шафигуллина</w:t>
            </w:r>
            <w:proofErr w:type="spellEnd"/>
            <w:r>
              <w:t xml:space="preserve"> Ландыш Ирековна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8"/>
              <w:jc w:val="left"/>
            </w:pPr>
            <w:r>
              <w:t xml:space="preserve">Секретарь исполнительного комитета </w:t>
            </w:r>
            <w:proofErr w:type="spellStart"/>
            <w:r>
              <w:t>Черки-Кильдуразского</w:t>
            </w:r>
            <w:proofErr w:type="spellEnd"/>
            <w:r>
              <w:t xml:space="preserve"> сельского поселения  Буинского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1"/>
            </w:pPr>
            <w:r>
              <w:t>3 183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6"/>
            </w:pPr>
            <w:r>
              <w:t>84,3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5"/>
            </w:pPr>
            <w:r>
              <w:t>406 779,58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8"/>
              <w:jc w:val="left"/>
            </w:pPr>
            <w:r>
              <w:t>-</w:t>
            </w:r>
          </w:p>
        </w:tc>
      </w:tr>
      <w:tr w:rsidR="009A75DB" w:rsidTr="00E602A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1"/>
            </w:pPr>
            <w:r>
              <w:t>84,3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4"/>
              <w:jc w:val="left"/>
            </w:pPr>
            <w:r>
              <w:t>Сельскохозяйственная техника Т-40 АП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5"/>
            </w:pPr>
            <w:r>
              <w:t>174 779,18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8"/>
              <w:jc w:val="left"/>
            </w:pPr>
            <w:r>
              <w:t>-</w:t>
            </w:r>
          </w:p>
        </w:tc>
      </w:tr>
      <w:tr w:rsidR="009A75DB" w:rsidTr="00E602A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1"/>
            </w:pPr>
            <w:r>
              <w:t>3 183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4"/>
              <w:jc w:val="left"/>
            </w:pPr>
            <w:r>
              <w:t>Легковой автомобиль ХУНДАЙ СОЛАРИС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5"/>
            </w:pPr>
            <w:r>
              <w:t>174 779,18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8"/>
              <w:jc w:val="left"/>
            </w:pPr>
            <w:r>
              <w:t>-</w:t>
            </w:r>
          </w:p>
        </w:tc>
      </w:tr>
      <w:tr w:rsidR="009A75DB" w:rsidTr="00E602A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1"/>
            </w:pPr>
            <w:r>
              <w:t>2 200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4"/>
              <w:jc w:val="left"/>
            </w:pPr>
            <w:r>
              <w:t>Легковой автомобиль ХУНДАЙ СОЛАРИС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5"/>
            </w:pPr>
            <w:r>
              <w:t>174 779,18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8"/>
              <w:jc w:val="left"/>
            </w:pPr>
            <w:r>
              <w:t>-</w:t>
            </w:r>
          </w:p>
        </w:tc>
      </w:tr>
      <w:tr w:rsidR="009A75DB" w:rsidTr="00E602A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1"/>
            </w:pPr>
            <w:r>
              <w:t>51,7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4"/>
              <w:jc w:val="left"/>
            </w:pPr>
            <w:r>
              <w:t>Легковой автомобиль ХУНДАЙ СОЛАРИС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5"/>
            </w:pPr>
            <w:r>
              <w:t>174 779,18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8"/>
              <w:jc w:val="left"/>
            </w:pPr>
            <w:r>
              <w:t>-</w:t>
            </w:r>
          </w:p>
        </w:tc>
      </w:tr>
      <w:tr w:rsidR="009A75DB" w:rsidTr="00E602A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1"/>
            </w:pPr>
            <w:r>
              <w:t>29 176 000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4"/>
              <w:jc w:val="left"/>
            </w:pPr>
            <w:r>
              <w:t>Легковой автомобиль ХУНДАЙ СОЛАРИС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5"/>
            </w:pPr>
            <w:r>
              <w:t>174 779,18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8"/>
              <w:jc w:val="left"/>
            </w:pPr>
            <w:r>
              <w:t>-</w:t>
            </w:r>
          </w:p>
        </w:tc>
      </w:tr>
      <w:tr w:rsidR="009A75DB" w:rsidTr="00E602A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1"/>
            </w:pPr>
            <w:r>
              <w:t>29 176 000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4"/>
              <w:jc w:val="left"/>
            </w:pPr>
            <w:r>
              <w:t>Легковой автомобиль ХУНДАЙ СОЛАРИС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5"/>
            </w:pPr>
            <w:r>
              <w:t>174 779,18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8"/>
              <w:jc w:val="left"/>
            </w:pPr>
            <w:r>
              <w:t>-</w:t>
            </w:r>
          </w:p>
        </w:tc>
      </w:tr>
      <w:tr w:rsidR="009A75DB" w:rsidTr="00E602A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1"/>
            </w:pPr>
            <w:r>
              <w:t>312 000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4"/>
              <w:jc w:val="left"/>
            </w:pPr>
            <w:r>
              <w:t>Легковой автомобиль ХУНДАЙ СОЛАРИС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5"/>
            </w:pPr>
            <w:r>
              <w:t>174 779,18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8"/>
              <w:jc w:val="left"/>
            </w:pPr>
            <w:r>
              <w:t>-</w:t>
            </w:r>
          </w:p>
        </w:tc>
      </w:tr>
      <w:tr w:rsidR="009A75DB" w:rsidTr="00E602A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1"/>
            </w:pPr>
            <w:r>
              <w:t>51,7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6"/>
            </w:pPr>
            <w:r>
              <w:t>2 200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8"/>
              <w:jc w:val="left"/>
            </w:pPr>
            <w:r>
              <w:t>-</w:t>
            </w:r>
          </w:p>
        </w:tc>
      </w:tr>
      <w:tr w:rsidR="009A75DB" w:rsidTr="00E602A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1"/>
            </w:pPr>
            <w:r>
              <w:t>3 183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6"/>
            </w:pPr>
            <w:r>
              <w:t>84,3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8"/>
              <w:jc w:val="left"/>
            </w:pPr>
            <w:r>
              <w:t>-</w:t>
            </w:r>
          </w:p>
        </w:tc>
      </w:tr>
      <w:tr w:rsidR="009A75DB" w:rsidTr="00E602A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1"/>
            </w:pPr>
            <w:r>
              <w:t>3 183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6"/>
            </w:pPr>
            <w:r>
              <w:t>2 200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8"/>
              <w:jc w:val="left"/>
            </w:pPr>
            <w:r>
              <w:t>-</w:t>
            </w:r>
          </w:p>
        </w:tc>
      </w:tr>
      <w:tr w:rsidR="009A75DB" w:rsidTr="00E602A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9A75DB" w:rsidP="00E602A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1"/>
            </w:pPr>
            <w:r>
              <w:t>51,7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6"/>
            </w:pPr>
            <w:r>
              <w:t>84,3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A75DB" w:rsidRDefault="0005143D" w:rsidP="00E602A8">
            <w:pPr>
              <w:pStyle w:val="1CStyle8"/>
              <w:jc w:val="left"/>
            </w:pPr>
            <w:r>
              <w:t>-</w:t>
            </w:r>
          </w:p>
        </w:tc>
      </w:tr>
      <w:tr w:rsidR="009A75DB" w:rsidTr="00E602A8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A75DB" w:rsidRDefault="009A75DB" w:rsidP="00E602A8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A75DB" w:rsidRDefault="009A75DB" w:rsidP="00E602A8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A75DB" w:rsidRDefault="009A75DB" w:rsidP="00E602A8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A75DB" w:rsidRDefault="009A75DB" w:rsidP="00E602A8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A75DB" w:rsidRDefault="009A75DB" w:rsidP="00E602A8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A75DB" w:rsidRDefault="009A75DB" w:rsidP="00E602A8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A75DB" w:rsidRDefault="009A75DB" w:rsidP="00E602A8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A75DB" w:rsidRDefault="009A75DB" w:rsidP="00E602A8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A75DB" w:rsidRDefault="009A75DB" w:rsidP="00E602A8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A75DB" w:rsidRDefault="009A75DB" w:rsidP="00E602A8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A75DB" w:rsidRDefault="009A75DB" w:rsidP="00E602A8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A75DB" w:rsidRDefault="009A75DB" w:rsidP="00E602A8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A75DB" w:rsidRDefault="009A75DB" w:rsidP="00E602A8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A75DB" w:rsidRDefault="009A75DB" w:rsidP="00E602A8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A75DB" w:rsidRDefault="009A75DB" w:rsidP="00E602A8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A75DB" w:rsidRDefault="009A75DB" w:rsidP="00E602A8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9A75DB" w:rsidRDefault="009A75DB" w:rsidP="00E602A8"/>
        </w:tc>
      </w:tr>
      <w:tr w:rsidR="009A75DB" w:rsidTr="00E602A8">
        <w:tc>
          <w:tcPr>
            <w:tcW w:w="827" w:type="dxa"/>
            <w:gridSpan w:val="2"/>
            <w:shd w:val="clear" w:color="FFFFFF" w:fill="auto"/>
            <w:vAlign w:val="bottom"/>
          </w:tcPr>
          <w:p w:rsidR="009A75DB" w:rsidRDefault="009A75DB" w:rsidP="00E602A8"/>
        </w:tc>
        <w:tc>
          <w:tcPr>
            <w:tcW w:w="945" w:type="dxa"/>
            <w:shd w:val="clear" w:color="FFFFFF" w:fill="auto"/>
            <w:vAlign w:val="bottom"/>
          </w:tcPr>
          <w:p w:rsidR="009A75DB" w:rsidRDefault="009A75DB" w:rsidP="00E602A8"/>
        </w:tc>
        <w:tc>
          <w:tcPr>
            <w:tcW w:w="814" w:type="dxa"/>
            <w:shd w:val="clear" w:color="FFFFFF" w:fill="auto"/>
            <w:vAlign w:val="bottom"/>
          </w:tcPr>
          <w:p w:rsidR="009A75DB" w:rsidRDefault="009A75DB" w:rsidP="00E602A8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9A75DB" w:rsidRDefault="009A75DB" w:rsidP="00E602A8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9A75DB" w:rsidRDefault="009A75DB" w:rsidP="00E602A8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9A75DB" w:rsidRDefault="009A75DB" w:rsidP="00E602A8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9A75DB" w:rsidRDefault="009A75DB" w:rsidP="00E602A8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9A75DB" w:rsidRDefault="009A75DB" w:rsidP="00E602A8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9A75DB" w:rsidRDefault="009A75DB" w:rsidP="00E602A8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9A75DB" w:rsidRDefault="009A75DB" w:rsidP="00E602A8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9A75DB" w:rsidRDefault="009A75DB" w:rsidP="00E602A8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9A75DB" w:rsidRDefault="009A75DB" w:rsidP="00E602A8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9A75DB" w:rsidRDefault="009A75DB" w:rsidP="00E602A8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9A75DB" w:rsidRDefault="009A75DB" w:rsidP="00E602A8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9A75DB" w:rsidRDefault="009A75DB" w:rsidP="00E602A8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9A75DB" w:rsidRDefault="009A75DB" w:rsidP="00E602A8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9A75DB" w:rsidRDefault="009A75DB" w:rsidP="00E602A8">
            <w:pPr>
              <w:jc w:val="center"/>
            </w:pPr>
          </w:p>
        </w:tc>
      </w:tr>
      <w:tr w:rsidR="009A75DB" w:rsidTr="00E602A8">
        <w:tc>
          <w:tcPr>
            <w:tcW w:w="354" w:type="dxa"/>
            <w:shd w:val="clear" w:color="FFFFFF" w:fill="auto"/>
            <w:vAlign w:val="bottom"/>
          </w:tcPr>
          <w:p w:rsidR="009A75DB" w:rsidRDefault="009A75DB" w:rsidP="00E602A8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9A75DB" w:rsidRDefault="0005143D" w:rsidP="00E602A8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5143D" w:rsidRDefault="0005143D"/>
    <w:sectPr w:rsidR="0005143D" w:rsidSect="00E602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75DB"/>
    <w:rsid w:val="0005143D"/>
    <w:rsid w:val="009A75DB"/>
    <w:rsid w:val="00AD3E4C"/>
    <w:rsid w:val="00B74D3D"/>
    <w:rsid w:val="00E6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3E4D"/>
  <w15:docId w15:val="{145D7EAC-0325-4D8B-BA41-42CADA26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6">
    <w:name w:val="1CStyle16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972</Words>
  <Characters>5543</Characters>
  <Application>Microsoft Office Word</Application>
  <DocSecurity>0</DocSecurity>
  <Lines>46</Lines>
  <Paragraphs>13</Paragraphs>
  <ScaleCrop>false</ScaleCrop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Лиля</cp:lastModifiedBy>
  <cp:revision>7</cp:revision>
  <dcterms:created xsi:type="dcterms:W3CDTF">2021-05-20T12:40:00Z</dcterms:created>
  <dcterms:modified xsi:type="dcterms:W3CDTF">2021-05-21T07:45:00Z</dcterms:modified>
</cp:coreProperties>
</file>