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21976" w:type="dxa"/>
        <w:tblInd w:w="-56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8"/>
        <w:gridCol w:w="403"/>
        <w:gridCol w:w="180"/>
        <w:gridCol w:w="627"/>
        <w:gridCol w:w="392"/>
        <w:gridCol w:w="810"/>
        <w:gridCol w:w="390"/>
        <w:gridCol w:w="631"/>
        <w:gridCol w:w="1081"/>
        <w:gridCol w:w="612"/>
        <w:gridCol w:w="454"/>
        <w:gridCol w:w="445"/>
        <w:gridCol w:w="489"/>
        <w:gridCol w:w="902"/>
        <w:gridCol w:w="298"/>
        <w:gridCol w:w="894"/>
        <w:gridCol w:w="173"/>
        <w:gridCol w:w="704"/>
        <w:gridCol w:w="363"/>
        <w:gridCol w:w="1019"/>
        <w:gridCol w:w="314"/>
        <w:gridCol w:w="1125"/>
        <w:gridCol w:w="209"/>
        <w:gridCol w:w="787"/>
        <w:gridCol w:w="20"/>
        <w:gridCol w:w="794"/>
        <w:gridCol w:w="414"/>
        <w:gridCol w:w="453"/>
        <w:gridCol w:w="1139"/>
        <w:gridCol w:w="1139"/>
        <w:gridCol w:w="1139"/>
        <w:gridCol w:w="1139"/>
        <w:gridCol w:w="1139"/>
      </w:tblGrid>
      <w:tr w:rsidR="009B12CF" w:rsidRPr="00F95BC8" w:rsidTr="005F3796">
        <w:trPr>
          <w:gridAfter w:val="6"/>
          <w:wAfter w:w="6148" w:type="dxa"/>
          <w:trHeight w:val="148"/>
        </w:trPr>
        <w:tc>
          <w:tcPr>
            <w:tcW w:w="15828" w:type="dxa"/>
            <w:gridSpan w:val="27"/>
            <w:shd w:val="clear" w:color="FFFFFF" w:fill="auto"/>
            <w:vAlign w:val="bottom"/>
          </w:tcPr>
          <w:p w:rsidR="009B12CF" w:rsidRPr="00F95BC8" w:rsidRDefault="009B12CF" w:rsidP="005F3796">
            <w:pPr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F95BC8">
              <w:rPr>
                <w:rFonts w:ascii="Arial" w:hAnsi="Arial"/>
                <w:b/>
                <w:sz w:val="28"/>
                <w:szCs w:val="28"/>
              </w:rPr>
              <w:t>Сведения</w:t>
            </w:r>
          </w:p>
          <w:p w:rsidR="009B12CF" w:rsidRPr="00F95BC8" w:rsidRDefault="009B12CF" w:rsidP="005F3796">
            <w:pPr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F95BC8">
              <w:rPr>
                <w:rFonts w:ascii="Arial" w:hAnsi="Arial"/>
                <w:b/>
                <w:sz w:val="28"/>
                <w:szCs w:val="28"/>
              </w:rPr>
              <w:t>о доходах, расходах, об имуществе и обязательствах иму</w:t>
            </w:r>
            <w:r w:rsidR="007B3A8D">
              <w:rPr>
                <w:rFonts w:ascii="Arial" w:hAnsi="Arial"/>
                <w:b/>
                <w:sz w:val="28"/>
                <w:szCs w:val="28"/>
              </w:rPr>
              <w:t>щественного характера работников</w:t>
            </w:r>
          </w:p>
          <w:p w:rsidR="009B12CF" w:rsidRPr="00F95BC8" w:rsidRDefault="007B3A8D" w:rsidP="005F3796">
            <w:pPr>
              <w:jc w:val="center"/>
              <w:rPr>
                <w:rFonts w:ascii="Arial" w:hAnsi="Arial"/>
                <w:b/>
                <w:sz w:val="28"/>
                <w:szCs w:val="28"/>
              </w:rPr>
            </w:pPr>
            <w:r>
              <w:rPr>
                <w:rFonts w:ascii="Arial" w:hAnsi="Arial"/>
                <w:b/>
                <w:sz w:val="28"/>
                <w:szCs w:val="28"/>
              </w:rPr>
              <w:t xml:space="preserve">Исполнительного комитета </w:t>
            </w:r>
            <w:r w:rsidR="009B12CF" w:rsidRPr="00F95BC8">
              <w:rPr>
                <w:rFonts w:ascii="Arial" w:hAnsi="Arial"/>
                <w:b/>
                <w:sz w:val="28"/>
                <w:szCs w:val="28"/>
              </w:rPr>
              <w:t xml:space="preserve"> </w:t>
            </w:r>
            <w:proofErr w:type="spellStart"/>
            <w:r w:rsidR="00437FFB">
              <w:rPr>
                <w:rFonts w:ascii="Arial" w:hAnsi="Arial"/>
                <w:b/>
                <w:sz w:val="28"/>
                <w:szCs w:val="28"/>
              </w:rPr>
              <w:t>Малобуинков</w:t>
            </w:r>
            <w:r w:rsidR="009B12CF">
              <w:rPr>
                <w:rFonts w:ascii="Arial" w:hAnsi="Arial"/>
                <w:b/>
                <w:sz w:val="28"/>
                <w:szCs w:val="28"/>
              </w:rPr>
              <w:t>ского</w:t>
            </w:r>
            <w:proofErr w:type="spellEnd"/>
            <w:r w:rsidR="009B12CF" w:rsidRPr="00F95BC8">
              <w:rPr>
                <w:rFonts w:ascii="Arial" w:hAnsi="Arial"/>
                <w:b/>
                <w:sz w:val="28"/>
                <w:szCs w:val="28"/>
              </w:rPr>
              <w:t xml:space="preserve"> сельского поселения, а также их супруг (супругов) и несовершеннолетних детей </w:t>
            </w:r>
          </w:p>
          <w:p w:rsidR="009B12CF" w:rsidRPr="00F95BC8" w:rsidRDefault="009B12CF" w:rsidP="002015F5">
            <w:pPr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F95BC8">
              <w:rPr>
                <w:rFonts w:ascii="Arial" w:hAnsi="Arial"/>
                <w:b/>
                <w:sz w:val="28"/>
                <w:szCs w:val="28"/>
              </w:rPr>
              <w:t>за пе</w:t>
            </w:r>
            <w:r>
              <w:rPr>
                <w:rFonts w:ascii="Arial" w:hAnsi="Arial"/>
                <w:b/>
                <w:sz w:val="28"/>
                <w:szCs w:val="28"/>
              </w:rPr>
              <w:t>риод с 1 января по 31 декабря 2</w:t>
            </w:r>
            <w:r w:rsidRPr="00F95BC8">
              <w:rPr>
                <w:rFonts w:ascii="Arial" w:hAnsi="Arial"/>
                <w:b/>
                <w:sz w:val="28"/>
                <w:szCs w:val="28"/>
              </w:rPr>
              <w:t>01</w:t>
            </w:r>
            <w:r>
              <w:rPr>
                <w:rFonts w:ascii="Arial" w:hAnsi="Arial"/>
                <w:b/>
                <w:sz w:val="28"/>
                <w:szCs w:val="28"/>
              </w:rPr>
              <w:t>6</w:t>
            </w:r>
            <w:r w:rsidRPr="00F95BC8">
              <w:rPr>
                <w:rFonts w:ascii="Arial" w:hAnsi="Arial"/>
                <w:b/>
                <w:sz w:val="28"/>
                <w:szCs w:val="28"/>
              </w:rPr>
              <w:t xml:space="preserve"> года</w:t>
            </w:r>
          </w:p>
        </w:tc>
      </w:tr>
      <w:tr w:rsidR="009B12CF" w:rsidRPr="00F95BC8" w:rsidTr="005F3796">
        <w:trPr>
          <w:gridAfter w:val="6"/>
          <w:wAfter w:w="6148" w:type="dxa"/>
          <w:trHeight w:val="148"/>
        </w:trPr>
        <w:tc>
          <w:tcPr>
            <w:tcW w:w="1298" w:type="dxa"/>
            <w:shd w:val="clear" w:color="FFFFFF" w:fill="auto"/>
            <w:vAlign w:val="bottom"/>
          </w:tcPr>
          <w:p w:rsidR="009B12CF" w:rsidRPr="00F95BC8" w:rsidRDefault="009B12CF" w:rsidP="005F3796">
            <w:pPr>
              <w:jc w:val="center"/>
              <w:rPr>
                <w:rFonts w:ascii="Arial" w:hAnsi="Arial"/>
                <w:sz w:val="16"/>
                <w:szCs w:val="22"/>
              </w:rPr>
            </w:pPr>
          </w:p>
        </w:tc>
        <w:tc>
          <w:tcPr>
            <w:tcW w:w="583" w:type="dxa"/>
            <w:gridSpan w:val="2"/>
            <w:shd w:val="clear" w:color="FFFFFF" w:fill="auto"/>
            <w:vAlign w:val="bottom"/>
          </w:tcPr>
          <w:p w:rsidR="009B12CF" w:rsidRPr="00F95BC8" w:rsidRDefault="009B12CF" w:rsidP="005F3796">
            <w:pPr>
              <w:jc w:val="center"/>
              <w:rPr>
                <w:rFonts w:ascii="Arial" w:hAnsi="Arial"/>
                <w:sz w:val="16"/>
                <w:szCs w:val="22"/>
              </w:rPr>
            </w:pPr>
          </w:p>
        </w:tc>
        <w:tc>
          <w:tcPr>
            <w:tcW w:w="627" w:type="dxa"/>
            <w:shd w:val="clear" w:color="FFFFFF" w:fill="auto"/>
            <w:vAlign w:val="bottom"/>
          </w:tcPr>
          <w:p w:rsidR="009B12CF" w:rsidRPr="00F95BC8" w:rsidRDefault="009B12CF" w:rsidP="005F3796">
            <w:pPr>
              <w:jc w:val="center"/>
              <w:rPr>
                <w:rFonts w:ascii="Arial" w:hAnsi="Arial"/>
                <w:sz w:val="16"/>
                <w:szCs w:val="22"/>
              </w:rPr>
            </w:pPr>
          </w:p>
        </w:tc>
        <w:tc>
          <w:tcPr>
            <w:tcW w:w="1202" w:type="dxa"/>
            <w:gridSpan w:val="2"/>
            <w:shd w:val="clear" w:color="FFFFFF" w:fill="auto"/>
            <w:vAlign w:val="bottom"/>
          </w:tcPr>
          <w:p w:rsidR="009B12CF" w:rsidRPr="00F95BC8" w:rsidRDefault="009B12CF" w:rsidP="005F3796">
            <w:pPr>
              <w:jc w:val="center"/>
              <w:rPr>
                <w:rFonts w:ascii="Arial" w:hAnsi="Arial"/>
                <w:sz w:val="16"/>
                <w:szCs w:val="22"/>
              </w:rPr>
            </w:pPr>
          </w:p>
        </w:tc>
        <w:tc>
          <w:tcPr>
            <w:tcW w:w="1021" w:type="dxa"/>
            <w:gridSpan w:val="2"/>
            <w:shd w:val="clear" w:color="FFFFFF" w:fill="auto"/>
            <w:vAlign w:val="bottom"/>
          </w:tcPr>
          <w:p w:rsidR="009B12CF" w:rsidRPr="00F95BC8" w:rsidRDefault="009B12CF" w:rsidP="005F3796">
            <w:pPr>
              <w:jc w:val="center"/>
              <w:rPr>
                <w:rFonts w:ascii="Arial" w:hAnsi="Arial"/>
                <w:sz w:val="16"/>
                <w:szCs w:val="22"/>
              </w:rPr>
            </w:pPr>
          </w:p>
        </w:tc>
        <w:tc>
          <w:tcPr>
            <w:tcW w:w="1693" w:type="dxa"/>
            <w:gridSpan w:val="2"/>
            <w:shd w:val="clear" w:color="FFFFFF" w:fill="auto"/>
            <w:vAlign w:val="bottom"/>
          </w:tcPr>
          <w:p w:rsidR="009B12CF" w:rsidRPr="00F95BC8" w:rsidRDefault="009B12CF" w:rsidP="005F3796">
            <w:pPr>
              <w:jc w:val="center"/>
              <w:rPr>
                <w:rFonts w:ascii="Arial" w:hAnsi="Arial"/>
                <w:sz w:val="16"/>
                <w:szCs w:val="22"/>
              </w:rPr>
            </w:pPr>
          </w:p>
        </w:tc>
        <w:tc>
          <w:tcPr>
            <w:tcW w:w="899" w:type="dxa"/>
            <w:gridSpan w:val="2"/>
            <w:shd w:val="clear" w:color="FFFFFF" w:fill="auto"/>
            <w:vAlign w:val="bottom"/>
          </w:tcPr>
          <w:p w:rsidR="009B12CF" w:rsidRPr="00F95BC8" w:rsidRDefault="009B12CF" w:rsidP="005F3796">
            <w:pPr>
              <w:jc w:val="center"/>
              <w:rPr>
                <w:rFonts w:ascii="Arial" w:hAnsi="Arial"/>
                <w:sz w:val="16"/>
                <w:szCs w:val="22"/>
              </w:rPr>
            </w:pPr>
          </w:p>
        </w:tc>
        <w:tc>
          <w:tcPr>
            <w:tcW w:w="1391" w:type="dxa"/>
            <w:gridSpan w:val="2"/>
            <w:shd w:val="clear" w:color="FFFFFF" w:fill="auto"/>
            <w:vAlign w:val="bottom"/>
          </w:tcPr>
          <w:p w:rsidR="009B12CF" w:rsidRPr="00F95BC8" w:rsidRDefault="009B12CF" w:rsidP="005F3796">
            <w:pPr>
              <w:jc w:val="center"/>
              <w:rPr>
                <w:rFonts w:ascii="Arial" w:hAnsi="Arial"/>
                <w:sz w:val="16"/>
                <w:szCs w:val="22"/>
              </w:rPr>
            </w:pPr>
          </w:p>
        </w:tc>
        <w:tc>
          <w:tcPr>
            <w:tcW w:w="1192" w:type="dxa"/>
            <w:gridSpan w:val="2"/>
            <w:shd w:val="clear" w:color="FFFFFF" w:fill="auto"/>
            <w:vAlign w:val="bottom"/>
          </w:tcPr>
          <w:p w:rsidR="009B12CF" w:rsidRPr="00F95BC8" w:rsidRDefault="009B12CF" w:rsidP="005F3796">
            <w:pPr>
              <w:jc w:val="center"/>
              <w:rPr>
                <w:rFonts w:ascii="Arial" w:hAnsi="Arial"/>
                <w:sz w:val="16"/>
                <w:szCs w:val="22"/>
              </w:rPr>
            </w:pPr>
          </w:p>
        </w:tc>
        <w:tc>
          <w:tcPr>
            <w:tcW w:w="877" w:type="dxa"/>
            <w:gridSpan w:val="2"/>
            <w:shd w:val="clear" w:color="FFFFFF" w:fill="auto"/>
            <w:vAlign w:val="bottom"/>
          </w:tcPr>
          <w:p w:rsidR="009B12CF" w:rsidRPr="00F95BC8" w:rsidRDefault="009B12CF" w:rsidP="005F3796">
            <w:pPr>
              <w:jc w:val="center"/>
              <w:rPr>
                <w:rFonts w:ascii="Arial" w:hAnsi="Arial"/>
                <w:sz w:val="16"/>
                <w:szCs w:val="22"/>
              </w:rPr>
            </w:pPr>
          </w:p>
        </w:tc>
        <w:tc>
          <w:tcPr>
            <w:tcW w:w="1382" w:type="dxa"/>
            <w:gridSpan w:val="2"/>
            <w:shd w:val="clear" w:color="FFFFFF" w:fill="auto"/>
            <w:vAlign w:val="bottom"/>
          </w:tcPr>
          <w:p w:rsidR="009B12CF" w:rsidRPr="00F95BC8" w:rsidRDefault="009B12CF" w:rsidP="005F3796">
            <w:pPr>
              <w:jc w:val="center"/>
              <w:rPr>
                <w:rFonts w:ascii="Arial" w:hAnsi="Arial"/>
                <w:sz w:val="16"/>
                <w:szCs w:val="22"/>
              </w:rPr>
            </w:pPr>
          </w:p>
        </w:tc>
        <w:tc>
          <w:tcPr>
            <w:tcW w:w="1439" w:type="dxa"/>
            <w:gridSpan w:val="2"/>
            <w:shd w:val="clear" w:color="FFFFFF" w:fill="auto"/>
            <w:vAlign w:val="bottom"/>
          </w:tcPr>
          <w:p w:rsidR="009B12CF" w:rsidRPr="00F95BC8" w:rsidRDefault="009B12CF" w:rsidP="005F3796">
            <w:pPr>
              <w:jc w:val="center"/>
              <w:rPr>
                <w:rFonts w:ascii="Arial" w:hAnsi="Arial"/>
                <w:sz w:val="16"/>
                <w:szCs w:val="22"/>
              </w:rPr>
            </w:pPr>
          </w:p>
        </w:tc>
        <w:tc>
          <w:tcPr>
            <w:tcW w:w="996" w:type="dxa"/>
            <w:gridSpan w:val="2"/>
            <w:shd w:val="clear" w:color="FFFFFF" w:fill="auto"/>
            <w:vAlign w:val="bottom"/>
          </w:tcPr>
          <w:p w:rsidR="009B12CF" w:rsidRPr="00F95BC8" w:rsidRDefault="009B12CF" w:rsidP="005F3796">
            <w:pPr>
              <w:jc w:val="center"/>
              <w:rPr>
                <w:rFonts w:ascii="Arial" w:hAnsi="Arial"/>
                <w:sz w:val="16"/>
                <w:szCs w:val="22"/>
              </w:rPr>
            </w:pPr>
          </w:p>
        </w:tc>
        <w:tc>
          <w:tcPr>
            <w:tcW w:w="20" w:type="dxa"/>
            <w:shd w:val="clear" w:color="FFFFFF" w:fill="auto"/>
            <w:vAlign w:val="bottom"/>
          </w:tcPr>
          <w:p w:rsidR="009B12CF" w:rsidRPr="00F95BC8" w:rsidRDefault="009B12CF" w:rsidP="005F3796">
            <w:pPr>
              <w:jc w:val="center"/>
              <w:rPr>
                <w:rFonts w:ascii="Arial" w:hAnsi="Arial"/>
                <w:sz w:val="16"/>
                <w:szCs w:val="22"/>
              </w:rPr>
            </w:pPr>
          </w:p>
        </w:tc>
        <w:tc>
          <w:tcPr>
            <w:tcW w:w="1208" w:type="dxa"/>
            <w:gridSpan w:val="2"/>
            <w:shd w:val="clear" w:color="FFFFFF" w:fill="auto"/>
            <w:vAlign w:val="bottom"/>
          </w:tcPr>
          <w:p w:rsidR="009B12CF" w:rsidRPr="00F95BC8" w:rsidRDefault="009B12CF" w:rsidP="005F3796">
            <w:pPr>
              <w:jc w:val="center"/>
              <w:rPr>
                <w:rFonts w:ascii="Arial" w:hAnsi="Arial"/>
                <w:sz w:val="16"/>
                <w:szCs w:val="22"/>
              </w:rPr>
            </w:pPr>
          </w:p>
        </w:tc>
      </w:tr>
      <w:tr w:rsidR="009B12CF" w:rsidRPr="00F95BC8" w:rsidTr="005F3796">
        <w:trPr>
          <w:gridAfter w:val="7"/>
          <w:wAfter w:w="6562" w:type="dxa"/>
          <w:trHeight w:val="148"/>
        </w:trPr>
        <w:tc>
          <w:tcPr>
            <w:tcW w:w="170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  <w:vAlign w:val="center"/>
          </w:tcPr>
          <w:p w:rsidR="009B12CF" w:rsidRPr="00F95BC8" w:rsidRDefault="009B12CF" w:rsidP="005F3796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F95BC8">
              <w:rPr>
                <w:rFonts w:ascii="Arial" w:hAnsi="Arial"/>
                <w:sz w:val="20"/>
                <w:szCs w:val="20"/>
              </w:rPr>
              <w:t>Фамилия</w:t>
            </w:r>
            <w:r w:rsidRPr="00F95BC8">
              <w:rPr>
                <w:rFonts w:ascii="Arial" w:hAnsi="Arial"/>
                <w:sz w:val="20"/>
                <w:szCs w:val="20"/>
              </w:rPr>
              <w:br/>
              <w:t>и инициалы лица,</w:t>
            </w:r>
            <w:r w:rsidRPr="00F95BC8">
              <w:rPr>
                <w:rFonts w:ascii="Arial" w:hAnsi="Arial"/>
                <w:sz w:val="20"/>
                <w:szCs w:val="20"/>
              </w:rPr>
              <w:br/>
              <w:t>чьи сведения размещаются</w:t>
            </w:r>
            <w:r w:rsidRPr="00F95BC8">
              <w:rPr>
                <w:rFonts w:ascii="Arial" w:hAnsi="Arial"/>
                <w:sz w:val="20"/>
                <w:szCs w:val="20"/>
              </w:rPr>
              <w:br/>
            </w:r>
          </w:p>
        </w:tc>
        <w:tc>
          <w:tcPr>
            <w:tcW w:w="1199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  <w:vAlign w:val="center"/>
          </w:tcPr>
          <w:p w:rsidR="009B12CF" w:rsidRPr="00F95BC8" w:rsidRDefault="009B12CF" w:rsidP="005F3796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F95BC8">
              <w:rPr>
                <w:rFonts w:ascii="Arial" w:hAnsi="Arial"/>
                <w:sz w:val="20"/>
                <w:szCs w:val="20"/>
              </w:rPr>
              <w:t>Должность</w:t>
            </w:r>
          </w:p>
        </w:tc>
        <w:tc>
          <w:tcPr>
            <w:tcW w:w="4912" w:type="dxa"/>
            <w:gridSpan w:val="8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  <w:vAlign w:val="center"/>
          </w:tcPr>
          <w:p w:rsidR="009B12CF" w:rsidRPr="00F95BC8" w:rsidRDefault="009B12CF" w:rsidP="005F3796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9B12CF" w:rsidRPr="00F95BC8" w:rsidRDefault="009B12CF" w:rsidP="005F3796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F95BC8">
              <w:rPr>
                <w:rFonts w:ascii="Arial" w:hAnsi="Arial"/>
                <w:sz w:val="20"/>
                <w:szCs w:val="20"/>
              </w:rPr>
              <w:t>Объекты недвижимости, находящиеся</w:t>
            </w:r>
            <w:r w:rsidRPr="00F95BC8">
              <w:rPr>
                <w:rFonts w:ascii="Arial" w:hAnsi="Arial"/>
                <w:sz w:val="20"/>
                <w:szCs w:val="20"/>
              </w:rPr>
              <w:br/>
              <w:t>в собственности</w:t>
            </w:r>
            <w:r w:rsidRPr="00F95BC8">
              <w:rPr>
                <w:rFonts w:ascii="Arial" w:hAnsi="Arial"/>
                <w:sz w:val="20"/>
                <w:szCs w:val="20"/>
              </w:rPr>
              <w:br/>
            </w:r>
          </w:p>
        </w:tc>
        <w:tc>
          <w:tcPr>
            <w:tcW w:w="3334" w:type="dxa"/>
            <w:gridSpan w:val="6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  <w:vAlign w:val="center"/>
          </w:tcPr>
          <w:p w:rsidR="009B12CF" w:rsidRPr="00F95BC8" w:rsidRDefault="009B12CF" w:rsidP="005F3796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F95BC8">
              <w:rPr>
                <w:rFonts w:ascii="Arial" w:hAnsi="Arial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33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  <w:vAlign w:val="center"/>
          </w:tcPr>
          <w:p w:rsidR="009B12CF" w:rsidRPr="00F95BC8" w:rsidRDefault="009B12CF" w:rsidP="005F3796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F95BC8">
              <w:rPr>
                <w:rFonts w:ascii="Arial" w:hAnsi="Arial"/>
                <w:sz w:val="20"/>
                <w:szCs w:val="20"/>
              </w:rPr>
              <w:t>Транспортные средства</w:t>
            </w:r>
            <w:r w:rsidRPr="00F95BC8">
              <w:rPr>
                <w:rFonts w:ascii="Arial" w:hAnsi="Arial"/>
                <w:sz w:val="20"/>
                <w:szCs w:val="20"/>
              </w:rPr>
              <w:br/>
              <w:t>(вид, марка)</w:t>
            </w:r>
            <w:r w:rsidRPr="00F95BC8">
              <w:rPr>
                <w:rFonts w:ascii="Arial" w:hAnsi="Arial"/>
                <w:sz w:val="20"/>
                <w:szCs w:val="20"/>
              </w:rPr>
              <w:br/>
            </w:r>
          </w:p>
        </w:tc>
        <w:tc>
          <w:tcPr>
            <w:tcW w:w="133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  <w:vAlign w:val="center"/>
          </w:tcPr>
          <w:p w:rsidR="009B12CF" w:rsidRPr="00F95BC8" w:rsidRDefault="009B12CF" w:rsidP="005F3796">
            <w:pPr>
              <w:jc w:val="center"/>
              <w:rPr>
                <w:rFonts w:ascii="Arial" w:hAnsi="Arial"/>
                <w:sz w:val="20"/>
                <w:szCs w:val="20"/>
              </w:rPr>
            </w:pPr>
            <w:proofErr w:type="spellStart"/>
            <w:r w:rsidRPr="00F95BC8">
              <w:rPr>
                <w:rFonts w:ascii="Arial" w:hAnsi="Arial"/>
                <w:sz w:val="20"/>
                <w:szCs w:val="20"/>
              </w:rPr>
              <w:t>Деклар</w:t>
            </w:r>
            <w:proofErr w:type="gramStart"/>
            <w:r w:rsidRPr="00F95BC8">
              <w:rPr>
                <w:rFonts w:ascii="Arial" w:hAnsi="Arial"/>
                <w:sz w:val="20"/>
                <w:szCs w:val="20"/>
              </w:rPr>
              <w:t>и</w:t>
            </w:r>
            <w:proofErr w:type="spellEnd"/>
            <w:r w:rsidRPr="00F95BC8">
              <w:rPr>
                <w:rFonts w:ascii="Arial" w:hAnsi="Arial"/>
                <w:sz w:val="20"/>
                <w:szCs w:val="20"/>
              </w:rPr>
              <w:t>-</w:t>
            </w:r>
            <w:proofErr w:type="gramEnd"/>
            <w:r w:rsidRPr="00F95BC8">
              <w:rPr>
                <w:rFonts w:ascii="Arial" w:hAnsi="Arial"/>
                <w:sz w:val="20"/>
                <w:szCs w:val="20"/>
              </w:rPr>
              <w:br/>
            </w:r>
            <w:proofErr w:type="spellStart"/>
            <w:r w:rsidRPr="00F95BC8">
              <w:rPr>
                <w:rFonts w:ascii="Arial" w:hAnsi="Arial"/>
                <w:sz w:val="20"/>
                <w:szCs w:val="20"/>
              </w:rPr>
              <w:t>рованный</w:t>
            </w:r>
            <w:proofErr w:type="spellEnd"/>
            <w:r w:rsidRPr="00F95BC8">
              <w:rPr>
                <w:rFonts w:ascii="Arial" w:hAnsi="Arial"/>
                <w:sz w:val="20"/>
                <w:szCs w:val="20"/>
              </w:rPr>
              <w:t xml:space="preserve"> годовой доход</w:t>
            </w:r>
            <w:r w:rsidRPr="00F95BC8">
              <w:rPr>
                <w:rFonts w:ascii="Arial" w:hAnsi="Arial"/>
                <w:sz w:val="20"/>
                <w:szCs w:val="20"/>
              </w:rPr>
              <w:br/>
              <w:t>(руб.)</w:t>
            </w:r>
            <w:r w:rsidRPr="00F95BC8">
              <w:rPr>
                <w:rFonts w:ascii="Arial" w:hAnsi="Arial"/>
                <w:sz w:val="20"/>
                <w:szCs w:val="20"/>
              </w:rPr>
              <w:br/>
            </w:r>
          </w:p>
        </w:tc>
        <w:tc>
          <w:tcPr>
            <w:tcW w:w="1601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  <w:vAlign w:val="center"/>
          </w:tcPr>
          <w:p w:rsidR="009B12CF" w:rsidRPr="00F95BC8" w:rsidRDefault="009B12CF" w:rsidP="005F3796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F95BC8">
              <w:rPr>
                <w:rFonts w:ascii="Arial" w:hAnsi="Arial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9B12CF" w:rsidRPr="00F95BC8" w:rsidTr="005F3796">
        <w:trPr>
          <w:gridAfter w:val="7"/>
          <w:wAfter w:w="6562" w:type="dxa"/>
          <w:trHeight w:val="1919"/>
        </w:trPr>
        <w:tc>
          <w:tcPr>
            <w:tcW w:w="1701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B12CF" w:rsidRPr="00F95BC8" w:rsidRDefault="009B12CF" w:rsidP="005F3796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99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B12CF" w:rsidRPr="00F95BC8" w:rsidRDefault="009B12CF" w:rsidP="005F3796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0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B12CF" w:rsidRPr="00F95BC8" w:rsidRDefault="009B12CF" w:rsidP="005F37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B12CF" w:rsidRPr="00F95BC8" w:rsidRDefault="009B12CF" w:rsidP="005F37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5BC8">
              <w:rPr>
                <w:rFonts w:ascii="Arial" w:hAnsi="Arial" w:cs="Arial"/>
                <w:sz w:val="20"/>
                <w:szCs w:val="20"/>
              </w:rPr>
              <w:t>вид объекта</w:t>
            </w:r>
          </w:p>
        </w:tc>
        <w:tc>
          <w:tcPr>
            <w:tcW w:w="171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B12CF" w:rsidRPr="00F95BC8" w:rsidRDefault="009B12CF" w:rsidP="005F37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B12CF" w:rsidRPr="00F95BC8" w:rsidRDefault="009B12CF" w:rsidP="005F37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5BC8">
              <w:rPr>
                <w:rFonts w:ascii="Arial" w:hAnsi="Arial" w:cs="Arial"/>
                <w:sz w:val="20"/>
                <w:szCs w:val="20"/>
              </w:rPr>
              <w:t xml:space="preserve">вид </w:t>
            </w:r>
            <w:r w:rsidRPr="00F95BC8">
              <w:rPr>
                <w:rFonts w:ascii="Arial" w:hAnsi="Arial" w:cs="Arial"/>
                <w:sz w:val="20"/>
                <w:szCs w:val="20"/>
              </w:rPr>
              <w:br/>
              <w:t>собственности</w:t>
            </w:r>
          </w:p>
        </w:tc>
        <w:tc>
          <w:tcPr>
            <w:tcW w:w="106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B12CF" w:rsidRPr="00F95BC8" w:rsidRDefault="009B12CF" w:rsidP="005F37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B12CF" w:rsidRPr="00F95BC8" w:rsidRDefault="009B12CF" w:rsidP="005F37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5BC8">
              <w:rPr>
                <w:rFonts w:ascii="Arial" w:hAnsi="Arial" w:cs="Arial"/>
                <w:sz w:val="20"/>
                <w:szCs w:val="20"/>
              </w:rPr>
              <w:t>площадь</w:t>
            </w:r>
            <w:r w:rsidRPr="00F95BC8">
              <w:rPr>
                <w:rFonts w:ascii="Arial" w:hAnsi="Arial" w:cs="Arial"/>
                <w:sz w:val="20"/>
                <w:szCs w:val="20"/>
              </w:rPr>
              <w:br/>
              <w:t>(кв. м)</w:t>
            </w:r>
          </w:p>
        </w:tc>
        <w:tc>
          <w:tcPr>
            <w:tcW w:w="9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B12CF" w:rsidRPr="00F95BC8" w:rsidRDefault="009B12CF" w:rsidP="005F37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B12CF" w:rsidRPr="00F95BC8" w:rsidRDefault="009B12CF" w:rsidP="005F37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5BC8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20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B12CF" w:rsidRPr="00F95BC8" w:rsidRDefault="009B12CF" w:rsidP="005F37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B12CF" w:rsidRPr="00F95BC8" w:rsidRDefault="009B12CF" w:rsidP="005F37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5BC8">
              <w:rPr>
                <w:rFonts w:ascii="Arial" w:hAnsi="Arial" w:cs="Arial"/>
                <w:sz w:val="20"/>
                <w:szCs w:val="20"/>
              </w:rPr>
              <w:t>вид объекта</w:t>
            </w:r>
          </w:p>
        </w:tc>
        <w:tc>
          <w:tcPr>
            <w:tcW w:w="106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B12CF" w:rsidRPr="00F95BC8" w:rsidRDefault="009B12CF" w:rsidP="005F37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B12CF" w:rsidRPr="00F95BC8" w:rsidRDefault="009B12CF" w:rsidP="005F37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5BC8">
              <w:rPr>
                <w:rFonts w:ascii="Arial" w:hAnsi="Arial" w:cs="Arial"/>
                <w:sz w:val="20"/>
                <w:szCs w:val="20"/>
              </w:rPr>
              <w:t xml:space="preserve">площадь </w:t>
            </w:r>
            <w:r w:rsidRPr="00F95BC8">
              <w:rPr>
                <w:rFonts w:ascii="Arial" w:hAnsi="Arial" w:cs="Arial"/>
                <w:sz w:val="20"/>
                <w:szCs w:val="20"/>
              </w:rPr>
              <w:br/>
              <w:t>(кв. м)</w:t>
            </w:r>
          </w:p>
        </w:tc>
        <w:tc>
          <w:tcPr>
            <w:tcW w:w="106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B12CF" w:rsidRPr="00F95BC8" w:rsidRDefault="009B12CF" w:rsidP="005F37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B12CF" w:rsidRPr="00F95BC8" w:rsidRDefault="009B12CF" w:rsidP="005F37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5BC8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333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B12CF" w:rsidRPr="00F95BC8" w:rsidRDefault="009B12CF" w:rsidP="005F3796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34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B12CF" w:rsidRPr="00F95BC8" w:rsidRDefault="009B12CF" w:rsidP="005F3796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601" w:type="dxa"/>
            <w:gridSpan w:val="3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9B12CF" w:rsidRPr="00F95BC8" w:rsidRDefault="009B12CF" w:rsidP="005F3796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2015F5" w:rsidRPr="00F95BC8" w:rsidTr="00493A6F">
        <w:trPr>
          <w:gridAfter w:val="7"/>
          <w:wAfter w:w="6562" w:type="dxa"/>
          <w:trHeight w:val="1011"/>
        </w:trPr>
        <w:tc>
          <w:tcPr>
            <w:tcW w:w="170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  <w:vAlign w:val="center"/>
          </w:tcPr>
          <w:p w:rsidR="002015F5" w:rsidRPr="00894A8D" w:rsidRDefault="002015F5" w:rsidP="001C1CDF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Юсупов </w:t>
            </w:r>
            <w:proofErr w:type="spellStart"/>
            <w:r>
              <w:rPr>
                <w:rFonts w:ascii="Arial" w:hAnsi="Arial"/>
                <w:b/>
                <w:sz w:val="20"/>
                <w:szCs w:val="20"/>
              </w:rPr>
              <w:t>Рауф</w:t>
            </w:r>
            <w:proofErr w:type="spellEnd"/>
            <w:r>
              <w:rPr>
                <w:rFonts w:ascii="Arial" w:hAnsi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0"/>
                <w:szCs w:val="20"/>
              </w:rPr>
              <w:t>Фарукович</w:t>
            </w:r>
            <w:proofErr w:type="spellEnd"/>
          </w:p>
        </w:tc>
        <w:tc>
          <w:tcPr>
            <w:tcW w:w="119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015F5" w:rsidRPr="00894A8D" w:rsidRDefault="00C178BD" w:rsidP="001C1CDF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Руководитель исполнительного комитета </w:t>
            </w:r>
            <w:bookmarkStart w:id="0" w:name="_GoBack"/>
            <w:bookmarkEnd w:id="0"/>
            <w:r w:rsidR="002015F5">
              <w:rPr>
                <w:rFonts w:ascii="Arial" w:hAnsi="Arial"/>
                <w:b/>
                <w:sz w:val="20"/>
                <w:szCs w:val="20"/>
              </w:rPr>
              <w:t>сельского поселения</w:t>
            </w:r>
          </w:p>
        </w:tc>
        <w:tc>
          <w:tcPr>
            <w:tcW w:w="120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015F5" w:rsidRPr="00894A8D" w:rsidRDefault="002015F5" w:rsidP="001C1CD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Нет</w:t>
            </w:r>
          </w:p>
        </w:tc>
        <w:tc>
          <w:tcPr>
            <w:tcW w:w="171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015F5" w:rsidRPr="00894A8D" w:rsidRDefault="002015F5" w:rsidP="001C1C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015F5" w:rsidRPr="00894A8D" w:rsidRDefault="002015F5" w:rsidP="001C1C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015F5" w:rsidRPr="00894A8D" w:rsidRDefault="002015F5" w:rsidP="001C1C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015F5" w:rsidRPr="00894A8D" w:rsidRDefault="002015F5" w:rsidP="001C1C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4A8D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2015F5" w:rsidRPr="00894A8D" w:rsidRDefault="002015F5" w:rsidP="001C1C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015F5" w:rsidRPr="00894A8D" w:rsidRDefault="002015F5" w:rsidP="001C1C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4A8D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06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015F5" w:rsidRDefault="002015F5" w:rsidP="001C1C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2812,00</w:t>
            </w:r>
          </w:p>
          <w:p w:rsidR="002015F5" w:rsidRDefault="002015F5" w:rsidP="001C1C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015F5" w:rsidRDefault="002015F5" w:rsidP="001C1C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015F5" w:rsidRPr="00894A8D" w:rsidRDefault="002015F5" w:rsidP="001C1C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68,90</w:t>
            </w:r>
          </w:p>
        </w:tc>
        <w:tc>
          <w:tcPr>
            <w:tcW w:w="106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015F5" w:rsidRPr="00894A8D" w:rsidRDefault="002015F5" w:rsidP="001C1C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4A8D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2015F5" w:rsidRPr="00894A8D" w:rsidRDefault="002015F5" w:rsidP="001C1C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015F5" w:rsidRPr="00894A8D" w:rsidRDefault="002015F5" w:rsidP="001C1C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015F5" w:rsidRPr="00894A8D" w:rsidRDefault="002015F5" w:rsidP="001C1C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4A8D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333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015F5" w:rsidRDefault="002015F5" w:rsidP="001C1CD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Легковой автомобиль  ВАЗ 21053</w:t>
            </w:r>
          </w:p>
          <w:p w:rsidR="002015F5" w:rsidRPr="00894A8D" w:rsidRDefault="002015F5" w:rsidP="001C1CD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Рено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Логан</w:t>
            </w:r>
            <w:proofErr w:type="spellEnd"/>
          </w:p>
        </w:tc>
        <w:tc>
          <w:tcPr>
            <w:tcW w:w="13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015F5" w:rsidRPr="00894A8D" w:rsidRDefault="002015F5" w:rsidP="001C1CD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475259,11</w:t>
            </w:r>
          </w:p>
        </w:tc>
        <w:tc>
          <w:tcPr>
            <w:tcW w:w="160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015F5" w:rsidRPr="00894A8D" w:rsidRDefault="002015F5" w:rsidP="001C1C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15F5" w:rsidRPr="00F95BC8" w:rsidTr="00493A6F">
        <w:trPr>
          <w:gridAfter w:val="7"/>
          <w:wAfter w:w="6562" w:type="dxa"/>
          <w:trHeight w:val="148"/>
        </w:trPr>
        <w:tc>
          <w:tcPr>
            <w:tcW w:w="170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  <w:vAlign w:val="center"/>
          </w:tcPr>
          <w:p w:rsidR="002015F5" w:rsidRDefault="002015F5" w:rsidP="001C1CDF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Супруга</w:t>
            </w:r>
          </w:p>
        </w:tc>
        <w:tc>
          <w:tcPr>
            <w:tcW w:w="119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015F5" w:rsidRPr="00457985" w:rsidRDefault="002015F5" w:rsidP="001C1CD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0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015F5" w:rsidRPr="00894A8D" w:rsidRDefault="002015F5" w:rsidP="001C1CD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Земельный участок    </w:t>
            </w:r>
          </w:p>
        </w:tc>
        <w:tc>
          <w:tcPr>
            <w:tcW w:w="171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015F5" w:rsidRPr="00894A8D" w:rsidRDefault="002015F5" w:rsidP="001C1C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4A8D">
              <w:rPr>
                <w:rFonts w:ascii="Arial" w:hAnsi="Arial" w:cs="Arial"/>
                <w:sz w:val="20"/>
                <w:szCs w:val="20"/>
              </w:rPr>
              <w:t>Индивидуальная</w:t>
            </w:r>
          </w:p>
          <w:p w:rsidR="002015F5" w:rsidRPr="00894A8D" w:rsidRDefault="002015F5" w:rsidP="001C1C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015F5" w:rsidRPr="00894A8D" w:rsidRDefault="002015F5" w:rsidP="001C1C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015F5" w:rsidRPr="00894A8D" w:rsidRDefault="002015F5" w:rsidP="001C1C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  <w:r w:rsidRPr="00894A8D">
              <w:rPr>
                <w:rFonts w:ascii="Arial" w:hAnsi="Arial" w:cs="Arial"/>
                <w:sz w:val="20"/>
                <w:szCs w:val="20"/>
              </w:rPr>
              <w:t>00,00</w:t>
            </w:r>
          </w:p>
          <w:p w:rsidR="002015F5" w:rsidRPr="00894A8D" w:rsidRDefault="002015F5" w:rsidP="001C1C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015F5" w:rsidRPr="00894A8D" w:rsidRDefault="002015F5" w:rsidP="001C1C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015F5" w:rsidRPr="00894A8D" w:rsidRDefault="002015F5" w:rsidP="001C1C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015F5" w:rsidRPr="00894A8D" w:rsidRDefault="002015F5" w:rsidP="001C1C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4A8D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2015F5" w:rsidRPr="00894A8D" w:rsidRDefault="002015F5" w:rsidP="001C1C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015F5" w:rsidRPr="00894A8D" w:rsidRDefault="002015F5" w:rsidP="001C1C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015F5" w:rsidRPr="00894A8D" w:rsidRDefault="002015F5" w:rsidP="001C1C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4A8D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2015F5" w:rsidRPr="00894A8D" w:rsidRDefault="002015F5" w:rsidP="001C1C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015F5" w:rsidRPr="00894A8D" w:rsidRDefault="002015F5" w:rsidP="001C1C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4A8D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06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015F5" w:rsidRDefault="002015F5" w:rsidP="001C1C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2812,00</w:t>
            </w:r>
          </w:p>
          <w:p w:rsidR="002015F5" w:rsidRDefault="002015F5" w:rsidP="001C1C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015F5" w:rsidRDefault="002015F5" w:rsidP="001C1C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015F5" w:rsidRPr="00894A8D" w:rsidRDefault="002015F5" w:rsidP="001C1C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68,90</w:t>
            </w:r>
          </w:p>
        </w:tc>
        <w:tc>
          <w:tcPr>
            <w:tcW w:w="106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015F5" w:rsidRPr="00894A8D" w:rsidRDefault="002015F5" w:rsidP="001C1C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4A8D"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2015F5" w:rsidRPr="00894A8D" w:rsidRDefault="002015F5" w:rsidP="001C1C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015F5" w:rsidRPr="00894A8D" w:rsidRDefault="002015F5" w:rsidP="001C1C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015F5" w:rsidRDefault="002015F5" w:rsidP="001C1C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4A8D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333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015F5" w:rsidRDefault="002015F5" w:rsidP="001C1C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3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015F5" w:rsidRDefault="002015F5" w:rsidP="001C1CD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244223,74</w:t>
            </w:r>
          </w:p>
        </w:tc>
        <w:tc>
          <w:tcPr>
            <w:tcW w:w="160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015F5" w:rsidRPr="00F95BC8" w:rsidRDefault="002015F5" w:rsidP="001C1C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15F5" w:rsidRPr="00F95BC8" w:rsidTr="00493A6F">
        <w:trPr>
          <w:gridAfter w:val="7"/>
          <w:wAfter w:w="6562" w:type="dxa"/>
          <w:trHeight w:val="148"/>
        </w:trPr>
        <w:tc>
          <w:tcPr>
            <w:tcW w:w="170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  <w:vAlign w:val="center"/>
          </w:tcPr>
          <w:p w:rsidR="002015F5" w:rsidRDefault="002015F5" w:rsidP="001C1CD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2015F5" w:rsidRDefault="002015F5" w:rsidP="001C1CDF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C239A6">
              <w:rPr>
                <w:rFonts w:ascii="Arial" w:hAnsi="Arial"/>
                <w:sz w:val="20"/>
                <w:szCs w:val="20"/>
              </w:rPr>
              <w:t>Несовершеннолетний ребенок</w:t>
            </w:r>
          </w:p>
          <w:p w:rsidR="002015F5" w:rsidRDefault="002015F5" w:rsidP="001C1CD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9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015F5" w:rsidRPr="00457985" w:rsidRDefault="002015F5" w:rsidP="001C1CD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0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015F5" w:rsidRDefault="002015F5" w:rsidP="001C1C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71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015F5" w:rsidRDefault="002015F5" w:rsidP="001C1C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015F5" w:rsidRDefault="002015F5" w:rsidP="001C1C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015F5" w:rsidRDefault="002015F5" w:rsidP="001C1C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015F5" w:rsidRDefault="002015F5" w:rsidP="001C1C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2015F5" w:rsidRDefault="002015F5" w:rsidP="001C1C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015F5" w:rsidRDefault="002015F5" w:rsidP="001C1C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06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015F5" w:rsidRDefault="002015F5" w:rsidP="001C1C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2812,00</w:t>
            </w:r>
          </w:p>
          <w:p w:rsidR="002015F5" w:rsidRDefault="002015F5" w:rsidP="001C1C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015F5" w:rsidRDefault="002015F5" w:rsidP="001C1C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015F5" w:rsidRDefault="002015F5" w:rsidP="001C1C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68,90</w:t>
            </w:r>
          </w:p>
        </w:tc>
        <w:tc>
          <w:tcPr>
            <w:tcW w:w="106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015F5" w:rsidRDefault="002015F5" w:rsidP="001C1C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  <w:p w:rsidR="002015F5" w:rsidRDefault="002015F5" w:rsidP="001C1C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015F5" w:rsidRDefault="002015F5" w:rsidP="001C1C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015F5" w:rsidRDefault="002015F5" w:rsidP="001C1C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333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015F5" w:rsidRDefault="002015F5" w:rsidP="001C1C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3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015F5" w:rsidRPr="00E9046B" w:rsidRDefault="002015F5" w:rsidP="001C1C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60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015F5" w:rsidRPr="00F95BC8" w:rsidRDefault="002015F5" w:rsidP="001C1C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15F5" w:rsidRPr="00F95BC8" w:rsidTr="005F3796">
        <w:trPr>
          <w:gridAfter w:val="7"/>
          <w:wAfter w:w="6562" w:type="dxa"/>
          <w:trHeight w:val="148"/>
        </w:trPr>
        <w:tc>
          <w:tcPr>
            <w:tcW w:w="170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015F5" w:rsidRPr="002015F5" w:rsidRDefault="002015F5" w:rsidP="005F3796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proofErr w:type="spellStart"/>
            <w:r w:rsidRPr="002015F5">
              <w:rPr>
                <w:rFonts w:ascii="Arial" w:hAnsi="Arial"/>
                <w:b/>
                <w:sz w:val="20"/>
                <w:szCs w:val="20"/>
              </w:rPr>
              <w:t>Замалетдинова</w:t>
            </w:r>
            <w:proofErr w:type="spellEnd"/>
            <w:r w:rsidRPr="002015F5">
              <w:rPr>
                <w:rFonts w:ascii="Arial" w:hAnsi="Arial"/>
                <w:b/>
                <w:sz w:val="20"/>
                <w:szCs w:val="20"/>
              </w:rPr>
              <w:t xml:space="preserve"> Роза</w:t>
            </w:r>
          </w:p>
          <w:p w:rsidR="002015F5" w:rsidRPr="00F95BC8" w:rsidRDefault="002015F5" w:rsidP="005F3796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2015F5">
              <w:rPr>
                <w:rFonts w:ascii="Arial" w:hAnsi="Arial"/>
                <w:b/>
                <w:sz w:val="20"/>
                <w:szCs w:val="20"/>
              </w:rPr>
              <w:t xml:space="preserve"> </w:t>
            </w:r>
            <w:proofErr w:type="spellStart"/>
            <w:r w:rsidRPr="002015F5">
              <w:rPr>
                <w:rFonts w:ascii="Arial" w:hAnsi="Arial"/>
                <w:b/>
                <w:sz w:val="20"/>
                <w:szCs w:val="20"/>
              </w:rPr>
              <w:t>Мансуровна</w:t>
            </w:r>
            <w:proofErr w:type="spellEnd"/>
          </w:p>
        </w:tc>
        <w:tc>
          <w:tcPr>
            <w:tcW w:w="119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015F5" w:rsidRPr="002015F5" w:rsidRDefault="002015F5" w:rsidP="005F3796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015F5">
              <w:rPr>
                <w:rFonts w:ascii="Arial" w:hAnsi="Arial"/>
                <w:b/>
                <w:sz w:val="20"/>
                <w:szCs w:val="20"/>
              </w:rPr>
              <w:t>Секретарь</w:t>
            </w:r>
          </w:p>
          <w:p w:rsidR="002015F5" w:rsidRPr="002015F5" w:rsidRDefault="002015F5" w:rsidP="005F3796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015F5">
              <w:rPr>
                <w:rFonts w:ascii="Arial" w:hAnsi="Arial"/>
                <w:b/>
                <w:sz w:val="20"/>
                <w:szCs w:val="20"/>
              </w:rPr>
              <w:t>Исполните</w:t>
            </w:r>
          </w:p>
          <w:p w:rsidR="002015F5" w:rsidRPr="00F95BC8" w:rsidRDefault="002015F5" w:rsidP="005F3796">
            <w:pPr>
              <w:jc w:val="center"/>
              <w:rPr>
                <w:rFonts w:ascii="Arial" w:hAnsi="Arial"/>
                <w:sz w:val="20"/>
                <w:szCs w:val="20"/>
              </w:rPr>
            </w:pPr>
            <w:proofErr w:type="spellStart"/>
            <w:r w:rsidRPr="002015F5">
              <w:rPr>
                <w:rFonts w:ascii="Arial" w:hAnsi="Arial"/>
                <w:b/>
                <w:sz w:val="20"/>
                <w:szCs w:val="20"/>
              </w:rPr>
              <w:t>льного</w:t>
            </w:r>
            <w:proofErr w:type="spellEnd"/>
            <w:r w:rsidRPr="002015F5">
              <w:rPr>
                <w:rFonts w:ascii="Arial" w:hAnsi="Arial"/>
                <w:b/>
                <w:sz w:val="20"/>
                <w:szCs w:val="20"/>
              </w:rPr>
              <w:t xml:space="preserve"> комитета сельского поселения</w:t>
            </w:r>
          </w:p>
        </w:tc>
        <w:tc>
          <w:tcPr>
            <w:tcW w:w="120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015F5" w:rsidRPr="00F95BC8" w:rsidRDefault="002015F5" w:rsidP="005F3796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Нет</w:t>
            </w:r>
          </w:p>
        </w:tc>
        <w:tc>
          <w:tcPr>
            <w:tcW w:w="171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015F5" w:rsidRPr="00F95BC8" w:rsidRDefault="002015F5" w:rsidP="005F3796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06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015F5" w:rsidRPr="00F95BC8" w:rsidRDefault="002015F5" w:rsidP="005F3796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015F5" w:rsidRPr="00F95BC8" w:rsidRDefault="002015F5" w:rsidP="005F3796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0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015F5" w:rsidRDefault="002015F5" w:rsidP="002015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2015F5" w:rsidRDefault="002015F5" w:rsidP="002015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015F5" w:rsidRPr="00F95BC8" w:rsidRDefault="002015F5" w:rsidP="002015F5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06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015F5" w:rsidRDefault="002015F5" w:rsidP="002015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892,53</w:t>
            </w:r>
          </w:p>
          <w:p w:rsidR="002015F5" w:rsidRDefault="002015F5" w:rsidP="002015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015F5" w:rsidRDefault="002015F5" w:rsidP="002015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015F5" w:rsidRPr="00F95BC8" w:rsidRDefault="002015F5" w:rsidP="002015F5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91,70</w:t>
            </w:r>
          </w:p>
        </w:tc>
        <w:tc>
          <w:tcPr>
            <w:tcW w:w="106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015F5" w:rsidRDefault="002015F5" w:rsidP="002015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  <w:p w:rsidR="002015F5" w:rsidRDefault="002015F5" w:rsidP="002015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015F5" w:rsidRDefault="002015F5" w:rsidP="002015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015F5" w:rsidRPr="00F95BC8" w:rsidRDefault="002015F5" w:rsidP="002015F5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333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015F5" w:rsidRPr="009331CB" w:rsidRDefault="002015F5" w:rsidP="005F3796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Нет</w:t>
            </w:r>
          </w:p>
        </w:tc>
        <w:tc>
          <w:tcPr>
            <w:tcW w:w="13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015F5" w:rsidRPr="00F95BC8" w:rsidRDefault="002015F5" w:rsidP="005F3796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260423,88</w:t>
            </w:r>
          </w:p>
        </w:tc>
        <w:tc>
          <w:tcPr>
            <w:tcW w:w="160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015F5" w:rsidRPr="00F95BC8" w:rsidRDefault="002015F5" w:rsidP="005F3796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2015F5" w:rsidRPr="00F95BC8" w:rsidTr="005F3796">
        <w:trPr>
          <w:gridAfter w:val="7"/>
          <w:wAfter w:w="6562" w:type="dxa"/>
          <w:trHeight w:val="148"/>
        </w:trPr>
        <w:tc>
          <w:tcPr>
            <w:tcW w:w="170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015F5" w:rsidRPr="00634D15" w:rsidRDefault="002015F5" w:rsidP="0020031A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Супруг</w:t>
            </w:r>
          </w:p>
        </w:tc>
        <w:tc>
          <w:tcPr>
            <w:tcW w:w="119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015F5" w:rsidRPr="00D96273" w:rsidRDefault="002015F5" w:rsidP="005F3796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120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015F5" w:rsidRDefault="002015F5" w:rsidP="00002E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2015F5" w:rsidRDefault="002015F5" w:rsidP="00002E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015F5" w:rsidRPr="00F95BC8" w:rsidRDefault="002015F5" w:rsidP="00002E0F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71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015F5" w:rsidRDefault="002015F5" w:rsidP="002015F5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   Индивидуальная</w:t>
            </w:r>
          </w:p>
          <w:p w:rsidR="002015F5" w:rsidRDefault="002015F5" w:rsidP="002015F5">
            <w:pPr>
              <w:rPr>
                <w:rFonts w:ascii="Arial" w:hAnsi="Arial"/>
                <w:sz w:val="20"/>
                <w:szCs w:val="20"/>
              </w:rPr>
            </w:pPr>
          </w:p>
          <w:p w:rsidR="002015F5" w:rsidRPr="00F95BC8" w:rsidRDefault="002015F5" w:rsidP="002015F5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Индивидуальная</w:t>
            </w:r>
          </w:p>
        </w:tc>
        <w:tc>
          <w:tcPr>
            <w:tcW w:w="106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015F5" w:rsidRDefault="002015F5" w:rsidP="002015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892,53</w:t>
            </w:r>
          </w:p>
          <w:p w:rsidR="002015F5" w:rsidRDefault="002015F5" w:rsidP="002015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015F5" w:rsidRDefault="002015F5" w:rsidP="002015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015F5" w:rsidRPr="00F95BC8" w:rsidRDefault="002015F5" w:rsidP="002015F5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91,70</w:t>
            </w:r>
          </w:p>
        </w:tc>
        <w:tc>
          <w:tcPr>
            <w:tcW w:w="9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015F5" w:rsidRDefault="002015F5" w:rsidP="002015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  <w:p w:rsidR="002015F5" w:rsidRDefault="002015F5" w:rsidP="002015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015F5" w:rsidRDefault="002015F5" w:rsidP="002015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015F5" w:rsidRPr="00F95BC8" w:rsidRDefault="002015F5" w:rsidP="002015F5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200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015F5" w:rsidRPr="00F95BC8" w:rsidRDefault="002015F5" w:rsidP="005F3796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Нет</w:t>
            </w:r>
          </w:p>
        </w:tc>
        <w:tc>
          <w:tcPr>
            <w:tcW w:w="106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015F5" w:rsidRPr="00F95BC8" w:rsidRDefault="002015F5" w:rsidP="005F3796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06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015F5" w:rsidRPr="00F95BC8" w:rsidRDefault="002015F5" w:rsidP="005F3796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33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015F5" w:rsidRPr="00F95BC8" w:rsidRDefault="002015F5" w:rsidP="005F3796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Нет</w:t>
            </w:r>
          </w:p>
        </w:tc>
        <w:tc>
          <w:tcPr>
            <w:tcW w:w="133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015F5" w:rsidRPr="00F95BC8" w:rsidRDefault="002015F5" w:rsidP="0020031A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  137925,21</w:t>
            </w:r>
          </w:p>
        </w:tc>
        <w:tc>
          <w:tcPr>
            <w:tcW w:w="1601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2015F5" w:rsidRPr="00F95BC8" w:rsidRDefault="002015F5" w:rsidP="005F3796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2015F5" w:rsidRPr="00F95BC8" w:rsidTr="005F3796">
        <w:trPr>
          <w:gridAfter w:val="6"/>
          <w:wAfter w:w="6148" w:type="dxa"/>
          <w:trHeight w:val="148"/>
        </w:trPr>
        <w:tc>
          <w:tcPr>
            <w:tcW w:w="1298" w:type="dxa"/>
            <w:shd w:val="clear" w:color="FFFFFF" w:fill="auto"/>
            <w:vAlign w:val="bottom"/>
          </w:tcPr>
          <w:p w:rsidR="002015F5" w:rsidRPr="00F95BC8" w:rsidRDefault="002015F5" w:rsidP="005F3796">
            <w:pPr>
              <w:rPr>
                <w:rFonts w:ascii="Arial" w:hAnsi="Arial"/>
                <w:sz w:val="16"/>
                <w:szCs w:val="22"/>
              </w:rPr>
            </w:pPr>
          </w:p>
        </w:tc>
        <w:tc>
          <w:tcPr>
            <w:tcW w:w="583" w:type="dxa"/>
            <w:gridSpan w:val="2"/>
            <w:shd w:val="clear" w:color="FFFFFF" w:fill="auto"/>
            <w:vAlign w:val="bottom"/>
          </w:tcPr>
          <w:p w:rsidR="002015F5" w:rsidRPr="00F95BC8" w:rsidRDefault="002015F5" w:rsidP="005F3796">
            <w:pPr>
              <w:jc w:val="center"/>
              <w:rPr>
                <w:rFonts w:ascii="Arial" w:hAnsi="Arial"/>
                <w:sz w:val="16"/>
                <w:szCs w:val="22"/>
              </w:rPr>
            </w:pPr>
          </w:p>
        </w:tc>
        <w:tc>
          <w:tcPr>
            <w:tcW w:w="627" w:type="dxa"/>
            <w:shd w:val="clear" w:color="FFFFFF" w:fill="auto"/>
            <w:vAlign w:val="bottom"/>
          </w:tcPr>
          <w:p w:rsidR="002015F5" w:rsidRPr="00F95BC8" w:rsidRDefault="002015F5" w:rsidP="005F3796">
            <w:pPr>
              <w:jc w:val="center"/>
              <w:rPr>
                <w:rFonts w:ascii="Arial" w:hAnsi="Arial"/>
                <w:sz w:val="16"/>
                <w:szCs w:val="22"/>
              </w:rPr>
            </w:pPr>
          </w:p>
        </w:tc>
        <w:tc>
          <w:tcPr>
            <w:tcW w:w="1202" w:type="dxa"/>
            <w:gridSpan w:val="2"/>
            <w:shd w:val="clear" w:color="FFFFFF" w:fill="auto"/>
            <w:vAlign w:val="bottom"/>
          </w:tcPr>
          <w:p w:rsidR="002015F5" w:rsidRPr="00F95BC8" w:rsidRDefault="002015F5" w:rsidP="005F3796">
            <w:pPr>
              <w:jc w:val="center"/>
              <w:rPr>
                <w:rFonts w:ascii="Arial" w:hAnsi="Arial"/>
                <w:sz w:val="16"/>
                <w:szCs w:val="22"/>
              </w:rPr>
            </w:pPr>
          </w:p>
        </w:tc>
        <w:tc>
          <w:tcPr>
            <w:tcW w:w="1021" w:type="dxa"/>
            <w:gridSpan w:val="2"/>
            <w:shd w:val="clear" w:color="FFFFFF" w:fill="auto"/>
            <w:vAlign w:val="bottom"/>
          </w:tcPr>
          <w:p w:rsidR="002015F5" w:rsidRPr="00F95BC8" w:rsidRDefault="002015F5" w:rsidP="005F3796">
            <w:pPr>
              <w:jc w:val="center"/>
              <w:rPr>
                <w:rFonts w:ascii="Arial" w:hAnsi="Arial"/>
                <w:sz w:val="16"/>
                <w:szCs w:val="22"/>
              </w:rPr>
            </w:pPr>
          </w:p>
        </w:tc>
        <w:tc>
          <w:tcPr>
            <w:tcW w:w="1693" w:type="dxa"/>
            <w:gridSpan w:val="2"/>
            <w:shd w:val="clear" w:color="FFFFFF" w:fill="auto"/>
          </w:tcPr>
          <w:p w:rsidR="002015F5" w:rsidRDefault="002015F5" w:rsidP="005F379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9" w:type="dxa"/>
            <w:gridSpan w:val="2"/>
            <w:shd w:val="clear" w:color="FFFFFF" w:fill="auto"/>
            <w:vAlign w:val="bottom"/>
          </w:tcPr>
          <w:p w:rsidR="002015F5" w:rsidRPr="00F95BC8" w:rsidRDefault="002015F5" w:rsidP="005F3796">
            <w:pPr>
              <w:jc w:val="center"/>
              <w:rPr>
                <w:rFonts w:ascii="Arial" w:hAnsi="Arial"/>
                <w:sz w:val="16"/>
                <w:szCs w:val="22"/>
              </w:rPr>
            </w:pPr>
          </w:p>
        </w:tc>
        <w:tc>
          <w:tcPr>
            <w:tcW w:w="1391" w:type="dxa"/>
            <w:gridSpan w:val="2"/>
            <w:shd w:val="clear" w:color="FFFFFF" w:fill="auto"/>
            <w:vAlign w:val="bottom"/>
          </w:tcPr>
          <w:p w:rsidR="002015F5" w:rsidRPr="00F95BC8" w:rsidRDefault="002015F5" w:rsidP="005F3796">
            <w:pPr>
              <w:jc w:val="center"/>
              <w:rPr>
                <w:rFonts w:ascii="Arial" w:hAnsi="Arial"/>
                <w:sz w:val="16"/>
                <w:szCs w:val="22"/>
              </w:rPr>
            </w:pPr>
          </w:p>
        </w:tc>
        <w:tc>
          <w:tcPr>
            <w:tcW w:w="1192" w:type="dxa"/>
            <w:gridSpan w:val="2"/>
            <w:shd w:val="clear" w:color="FFFFFF" w:fill="auto"/>
            <w:vAlign w:val="bottom"/>
          </w:tcPr>
          <w:p w:rsidR="002015F5" w:rsidRPr="00F95BC8" w:rsidRDefault="002015F5" w:rsidP="005F3796">
            <w:pPr>
              <w:jc w:val="center"/>
              <w:rPr>
                <w:rFonts w:ascii="Arial" w:hAnsi="Arial"/>
                <w:sz w:val="16"/>
                <w:szCs w:val="22"/>
              </w:rPr>
            </w:pPr>
          </w:p>
        </w:tc>
        <w:tc>
          <w:tcPr>
            <w:tcW w:w="877" w:type="dxa"/>
            <w:gridSpan w:val="2"/>
            <w:shd w:val="clear" w:color="FFFFFF" w:fill="auto"/>
            <w:vAlign w:val="bottom"/>
          </w:tcPr>
          <w:p w:rsidR="002015F5" w:rsidRPr="00F95BC8" w:rsidRDefault="002015F5" w:rsidP="005F3796">
            <w:pPr>
              <w:jc w:val="center"/>
              <w:rPr>
                <w:rFonts w:ascii="Arial" w:hAnsi="Arial"/>
                <w:sz w:val="16"/>
                <w:szCs w:val="22"/>
              </w:rPr>
            </w:pPr>
          </w:p>
        </w:tc>
        <w:tc>
          <w:tcPr>
            <w:tcW w:w="1382" w:type="dxa"/>
            <w:gridSpan w:val="2"/>
            <w:shd w:val="clear" w:color="FFFFFF" w:fill="auto"/>
            <w:vAlign w:val="bottom"/>
          </w:tcPr>
          <w:p w:rsidR="002015F5" w:rsidRPr="00F95BC8" w:rsidRDefault="002015F5" w:rsidP="005F3796">
            <w:pPr>
              <w:jc w:val="center"/>
              <w:rPr>
                <w:rFonts w:ascii="Arial" w:hAnsi="Arial"/>
                <w:sz w:val="16"/>
                <w:szCs w:val="22"/>
              </w:rPr>
            </w:pPr>
          </w:p>
        </w:tc>
        <w:tc>
          <w:tcPr>
            <w:tcW w:w="1439" w:type="dxa"/>
            <w:gridSpan w:val="2"/>
            <w:shd w:val="clear" w:color="FFFFFF" w:fill="auto"/>
            <w:vAlign w:val="bottom"/>
          </w:tcPr>
          <w:p w:rsidR="002015F5" w:rsidRPr="00F95BC8" w:rsidRDefault="002015F5" w:rsidP="005F3796">
            <w:pPr>
              <w:jc w:val="center"/>
              <w:rPr>
                <w:rFonts w:ascii="Arial" w:hAnsi="Arial"/>
                <w:sz w:val="16"/>
                <w:szCs w:val="22"/>
              </w:rPr>
            </w:pPr>
          </w:p>
        </w:tc>
        <w:tc>
          <w:tcPr>
            <w:tcW w:w="996" w:type="dxa"/>
            <w:gridSpan w:val="2"/>
            <w:shd w:val="clear" w:color="FFFFFF" w:fill="auto"/>
            <w:vAlign w:val="bottom"/>
          </w:tcPr>
          <w:p w:rsidR="002015F5" w:rsidRPr="00F95BC8" w:rsidRDefault="002015F5" w:rsidP="005F3796">
            <w:pPr>
              <w:jc w:val="center"/>
              <w:rPr>
                <w:rFonts w:ascii="Arial" w:hAnsi="Arial"/>
                <w:sz w:val="16"/>
                <w:szCs w:val="22"/>
              </w:rPr>
            </w:pPr>
          </w:p>
        </w:tc>
        <w:tc>
          <w:tcPr>
            <w:tcW w:w="20" w:type="dxa"/>
            <w:shd w:val="clear" w:color="FFFFFF" w:fill="auto"/>
            <w:vAlign w:val="bottom"/>
          </w:tcPr>
          <w:p w:rsidR="002015F5" w:rsidRPr="00F95BC8" w:rsidRDefault="002015F5" w:rsidP="005F3796">
            <w:pPr>
              <w:jc w:val="center"/>
              <w:rPr>
                <w:rFonts w:ascii="Arial" w:hAnsi="Arial"/>
                <w:sz w:val="16"/>
                <w:szCs w:val="22"/>
              </w:rPr>
            </w:pPr>
          </w:p>
        </w:tc>
        <w:tc>
          <w:tcPr>
            <w:tcW w:w="1208" w:type="dxa"/>
            <w:gridSpan w:val="2"/>
            <w:shd w:val="clear" w:color="FFFFFF" w:fill="auto"/>
            <w:vAlign w:val="bottom"/>
          </w:tcPr>
          <w:p w:rsidR="002015F5" w:rsidRPr="00F95BC8" w:rsidRDefault="002015F5" w:rsidP="005F3796">
            <w:pPr>
              <w:jc w:val="center"/>
              <w:rPr>
                <w:rFonts w:ascii="Arial" w:hAnsi="Arial"/>
                <w:sz w:val="16"/>
                <w:szCs w:val="22"/>
              </w:rPr>
            </w:pPr>
          </w:p>
        </w:tc>
      </w:tr>
      <w:tr w:rsidR="002015F5" w:rsidRPr="00F95BC8" w:rsidTr="005F3796">
        <w:trPr>
          <w:trHeight w:val="148"/>
        </w:trPr>
        <w:tc>
          <w:tcPr>
            <w:tcW w:w="16281" w:type="dxa"/>
            <w:gridSpan w:val="28"/>
            <w:shd w:val="clear" w:color="FFFFFF" w:fill="auto"/>
            <w:vAlign w:val="bottom"/>
          </w:tcPr>
          <w:p w:rsidR="002015F5" w:rsidRPr="00F95BC8" w:rsidRDefault="002015F5" w:rsidP="005F3796">
            <w:pPr>
              <w:jc w:val="both"/>
              <w:rPr>
                <w:rFonts w:ascii="Arial" w:hAnsi="Arial"/>
                <w:sz w:val="16"/>
                <w:szCs w:val="22"/>
              </w:rPr>
            </w:pPr>
            <w:proofErr w:type="gramStart"/>
            <w:r w:rsidRPr="00F95BC8">
              <w:rPr>
                <w:rFonts w:ascii="Arial" w:hAnsi="Arial"/>
                <w:sz w:val="16"/>
                <w:szCs w:val="22"/>
              </w:rPr>
              <w:lastRenderedPageBreak/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</w:t>
            </w:r>
            <w:proofErr w:type="gramEnd"/>
            <w:r w:rsidRPr="00F95BC8">
              <w:rPr>
                <w:rFonts w:ascii="Arial" w:hAnsi="Arial"/>
                <w:sz w:val="16"/>
                <w:szCs w:val="22"/>
              </w:rPr>
              <w:t xml:space="preserve">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  <w:tc>
          <w:tcPr>
            <w:tcW w:w="1139" w:type="dxa"/>
          </w:tcPr>
          <w:p w:rsidR="002015F5" w:rsidRPr="00F95BC8" w:rsidRDefault="002015F5" w:rsidP="005F379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9" w:type="dxa"/>
          </w:tcPr>
          <w:p w:rsidR="002015F5" w:rsidRPr="00F95BC8" w:rsidRDefault="002015F5" w:rsidP="005F379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9" w:type="dxa"/>
          </w:tcPr>
          <w:p w:rsidR="002015F5" w:rsidRPr="00F95BC8" w:rsidRDefault="002015F5" w:rsidP="005F379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9" w:type="dxa"/>
          </w:tcPr>
          <w:p w:rsidR="002015F5" w:rsidRPr="00F95BC8" w:rsidRDefault="002015F5" w:rsidP="005F379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9" w:type="dxa"/>
          </w:tcPr>
          <w:p w:rsidR="002015F5" w:rsidRDefault="002015F5" w:rsidP="005F379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</w:tr>
    </w:tbl>
    <w:p w:rsidR="009B12CF" w:rsidRDefault="009B12CF" w:rsidP="009B12CF">
      <w:pPr>
        <w:jc w:val="center"/>
        <w:rPr>
          <w:b/>
        </w:rPr>
      </w:pPr>
    </w:p>
    <w:p w:rsidR="009B12CF" w:rsidRDefault="009B12CF" w:rsidP="009B12CF">
      <w:pPr>
        <w:jc w:val="center"/>
        <w:rPr>
          <w:b/>
        </w:rPr>
      </w:pPr>
    </w:p>
    <w:p w:rsidR="009B12CF" w:rsidRPr="00E77DE8" w:rsidRDefault="009B12CF" w:rsidP="009B12CF"/>
    <w:p w:rsidR="009654BF" w:rsidRDefault="009654BF"/>
    <w:sectPr w:rsidR="009654BF" w:rsidSect="00EA7D33">
      <w:pgSz w:w="16838" w:h="11906" w:orient="landscape"/>
      <w:pgMar w:top="539" w:right="1021" w:bottom="540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1FA"/>
    <w:rsid w:val="00035367"/>
    <w:rsid w:val="0020031A"/>
    <w:rsid w:val="002015F5"/>
    <w:rsid w:val="00437FFB"/>
    <w:rsid w:val="004B4E83"/>
    <w:rsid w:val="00557651"/>
    <w:rsid w:val="00650BE8"/>
    <w:rsid w:val="006D0B20"/>
    <w:rsid w:val="00742F21"/>
    <w:rsid w:val="007B3A8D"/>
    <w:rsid w:val="009654BF"/>
    <w:rsid w:val="009B12CF"/>
    <w:rsid w:val="00BC21EA"/>
    <w:rsid w:val="00C178BD"/>
    <w:rsid w:val="00E9046B"/>
    <w:rsid w:val="00FC5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2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2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328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14</cp:revision>
  <dcterms:created xsi:type="dcterms:W3CDTF">2017-05-05T04:19:00Z</dcterms:created>
  <dcterms:modified xsi:type="dcterms:W3CDTF">2017-05-06T04:40:00Z</dcterms:modified>
</cp:coreProperties>
</file>