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0B4573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0B4573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0B4573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0B4573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CF07C8" w:rsidRPr="000B4573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CF07C8" w:rsidRPr="000B4573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CF07C8" w:rsidRPr="000B4573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</w:p>
          <w:p w:rsidR="00CF07C8" w:rsidRPr="000B4573" w:rsidRDefault="00740FB7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ВЕРХНЕЛАЩИНСКОГО</w:t>
            </w:r>
          </w:p>
          <w:p w:rsidR="00CF07C8" w:rsidRPr="000B4573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0B4573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0B4573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CF07C8" w:rsidRPr="000B4573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БУА </w:t>
            </w:r>
          </w:p>
          <w:p w:rsidR="00CF07C8" w:rsidRPr="000B4573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CF07C8" w:rsidRPr="000B4573" w:rsidRDefault="00740FB7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ЮГАРЫ ЛАШЧЫ</w:t>
            </w:r>
          </w:p>
          <w:p w:rsidR="00CF07C8" w:rsidRPr="000B4573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ЖИРЛЕГЕ  </w:t>
            </w:r>
          </w:p>
          <w:p w:rsidR="00CF07C8" w:rsidRPr="000B4573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B45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CF07C8" w:rsidRPr="000B4573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0B4573" w:rsidRDefault="000F46AD" w:rsidP="002769D5">
      <w:pPr>
        <w:pStyle w:val="headertext"/>
        <w:spacing w:after="0"/>
        <w:rPr>
          <w:rFonts w:ascii="Arial" w:hAnsi="Arial" w:cs="Arial"/>
        </w:rPr>
      </w:pPr>
      <w:r w:rsidRPr="000B4573">
        <w:rPr>
          <w:rFonts w:ascii="Arial" w:hAnsi="Arial" w:cs="Arial"/>
        </w:rPr>
        <w:t xml:space="preserve">     </w:t>
      </w:r>
      <w:r w:rsidR="00841251" w:rsidRPr="000B4573">
        <w:rPr>
          <w:rFonts w:ascii="Arial" w:hAnsi="Arial" w:cs="Arial"/>
        </w:rPr>
        <w:t xml:space="preserve">            ПОСТАНОВЛЕНИЕ</w:t>
      </w:r>
      <w:r w:rsidR="00AB2119" w:rsidRPr="000B4573">
        <w:rPr>
          <w:rFonts w:ascii="Arial" w:hAnsi="Arial" w:cs="Arial"/>
        </w:rPr>
        <w:tab/>
        <w:t xml:space="preserve">                                                  </w:t>
      </w:r>
      <w:r w:rsidR="001C3BD9" w:rsidRPr="000B4573">
        <w:rPr>
          <w:rFonts w:ascii="Arial" w:hAnsi="Arial" w:cs="Arial"/>
        </w:rPr>
        <w:t xml:space="preserve">                              </w:t>
      </w:r>
      <w:r w:rsidR="00AB2119" w:rsidRPr="000B4573">
        <w:rPr>
          <w:rFonts w:ascii="Arial" w:hAnsi="Arial" w:cs="Arial"/>
        </w:rPr>
        <w:t>КАРАР</w:t>
      </w:r>
    </w:p>
    <w:p w:rsidR="00BF35BB" w:rsidRPr="000B4573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Pr="000B4573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0B4573"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="00D10501" w:rsidRPr="000B4573">
        <w:rPr>
          <w:rFonts w:ascii="Arial" w:hAnsi="Arial" w:cs="Arial"/>
          <w:sz w:val="24"/>
          <w:szCs w:val="24"/>
        </w:rPr>
        <w:t xml:space="preserve">Верхнелащинского сельского </w:t>
      </w:r>
      <w:r w:rsidRPr="000B4573"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AE0EFC" w:rsidRPr="000B4573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0B4573">
        <w:rPr>
          <w:rFonts w:ascii="Arial" w:hAnsi="Arial" w:cs="Arial"/>
          <w:sz w:val="24"/>
          <w:szCs w:val="24"/>
        </w:rPr>
        <w:t xml:space="preserve">района поселения от </w:t>
      </w:r>
      <w:r w:rsidR="000B4573">
        <w:rPr>
          <w:rFonts w:ascii="Arial" w:hAnsi="Arial" w:cs="Arial"/>
          <w:sz w:val="24"/>
          <w:szCs w:val="24"/>
        </w:rPr>
        <w:t>__№___</w:t>
      </w:r>
      <w:r w:rsidRPr="000B4573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</w:t>
      </w:r>
      <w:r w:rsidR="00D10501">
        <w:rPr>
          <w:rFonts w:ascii="Arial" w:hAnsi="Arial" w:cs="Arial"/>
          <w:sz w:val="24"/>
          <w:szCs w:val="24"/>
        </w:rPr>
        <w:t xml:space="preserve"> </w:t>
      </w:r>
      <w:r w:rsidRPr="000B4573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 w:rsidRPr="000B4573">
        <w:rPr>
          <w:rFonts w:ascii="Arial" w:hAnsi="Arial" w:cs="Arial"/>
          <w:sz w:val="24"/>
          <w:szCs w:val="24"/>
        </w:rPr>
        <w:tab/>
      </w:r>
    </w:p>
    <w:p w:rsidR="00BF35BB" w:rsidRPr="000B4573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0B4573">
        <w:rPr>
          <w:rFonts w:ascii="Arial" w:hAnsi="Arial" w:cs="Arial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</w:t>
      </w:r>
      <w:r w:rsidR="00740FB7" w:rsidRPr="000B4573">
        <w:rPr>
          <w:rFonts w:ascii="Arial" w:hAnsi="Arial" w:cs="Arial"/>
        </w:rPr>
        <w:t>Верхнелащинского</w:t>
      </w:r>
      <w:r w:rsidRPr="000B4573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0B4573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0B4573">
        <w:rPr>
          <w:rFonts w:ascii="Arial" w:hAnsi="Arial" w:cs="Arial"/>
        </w:rPr>
        <w:t>ПОСТАНОВЛЯЕТ</w:t>
      </w:r>
      <w:r w:rsidR="00616235" w:rsidRPr="000B4573">
        <w:rPr>
          <w:rFonts w:ascii="Arial" w:hAnsi="Arial" w:cs="Arial"/>
        </w:rPr>
        <w:t>:</w:t>
      </w:r>
    </w:p>
    <w:p w:rsidR="00130C2C" w:rsidRPr="000B4573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0B4573">
        <w:rPr>
          <w:rFonts w:ascii="Arial" w:hAnsi="Arial" w:cs="Arial"/>
        </w:rPr>
        <w:t xml:space="preserve">1. </w:t>
      </w:r>
      <w:r w:rsidR="00CF07C8" w:rsidRPr="000B4573">
        <w:rPr>
          <w:rFonts w:ascii="Arial" w:hAnsi="Arial" w:cs="Arial"/>
        </w:rPr>
        <w:t xml:space="preserve">Внести в постановление Исполнительного комитета Буинского муниципального района </w:t>
      </w:r>
      <w:r w:rsidR="00740FB7" w:rsidRPr="000B4573">
        <w:rPr>
          <w:rFonts w:ascii="Arial" w:hAnsi="Arial" w:cs="Arial"/>
        </w:rPr>
        <w:t>Верхнелащинского</w:t>
      </w:r>
      <w:r w:rsidR="00CF07C8" w:rsidRPr="000B4573">
        <w:rPr>
          <w:rFonts w:ascii="Arial" w:hAnsi="Arial" w:cs="Arial"/>
        </w:rPr>
        <w:t xml:space="preserve"> сельского поселения  Республики Татарстан от </w:t>
      </w:r>
      <w:r w:rsidR="000B4573">
        <w:rPr>
          <w:rFonts w:ascii="Arial" w:hAnsi="Arial" w:cs="Arial"/>
        </w:rPr>
        <w:t>__№___</w:t>
      </w:r>
      <w:r w:rsidR="00CF07C8" w:rsidRPr="000B4573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130C2C" w:rsidRPr="000B4573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0B4573">
        <w:rPr>
          <w:rFonts w:ascii="Arial" w:hAnsi="Arial" w:cs="Arial"/>
        </w:rPr>
        <w:t xml:space="preserve">1.1. </w:t>
      </w:r>
      <w:r w:rsidR="00CF07C8" w:rsidRPr="000B4573">
        <w:rPr>
          <w:rFonts w:ascii="Arial" w:hAnsi="Arial" w:cs="Arial"/>
        </w:rPr>
        <w:t>Абзац 6 пункта 1.5 изменить и изложить в следующей редакции;</w:t>
      </w:r>
    </w:p>
    <w:p w:rsidR="00CF07C8" w:rsidRPr="000B4573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0B4573"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8423E6" w:rsidRPr="000B4573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0B4573">
        <w:rPr>
          <w:rFonts w:ascii="Arial" w:hAnsi="Arial" w:cs="Arial"/>
        </w:rPr>
        <w:t xml:space="preserve">2. </w:t>
      </w:r>
      <w:r w:rsidR="008423E6" w:rsidRPr="000B4573">
        <w:rPr>
          <w:rFonts w:ascii="Arial" w:hAnsi="Arial" w:cs="Arial"/>
          <w:bCs/>
        </w:rPr>
        <w:t xml:space="preserve">Настоящее </w:t>
      </w:r>
      <w:r w:rsidR="00D94E4A" w:rsidRPr="000B4573">
        <w:rPr>
          <w:rFonts w:ascii="Arial" w:hAnsi="Arial" w:cs="Arial"/>
          <w:bCs/>
        </w:rPr>
        <w:t xml:space="preserve">Постановление </w:t>
      </w:r>
      <w:r w:rsidR="008423E6" w:rsidRPr="000B4573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0B4573">
        <w:rPr>
          <w:rFonts w:ascii="Arial" w:hAnsi="Arial" w:cs="Arial"/>
          <w:bCs/>
        </w:rPr>
        <w:t xml:space="preserve"> подлежит размещению </w:t>
      </w:r>
      <w:r w:rsidR="008423E6" w:rsidRPr="000B4573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0B4573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0B4573">
        <w:rPr>
          <w:rFonts w:ascii="Arial" w:hAnsi="Arial" w:cs="Arial"/>
          <w:bCs/>
        </w:rPr>
        <w:t xml:space="preserve">). </w:t>
      </w:r>
    </w:p>
    <w:p w:rsidR="002A6B0B" w:rsidRPr="000B4573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0B4573">
        <w:rPr>
          <w:rFonts w:ascii="Arial" w:hAnsi="Arial" w:cs="Arial"/>
        </w:rPr>
        <w:t xml:space="preserve">3.Контроль за исполнением настоящего </w:t>
      </w:r>
      <w:r w:rsidR="00D94E4A" w:rsidRPr="000B4573">
        <w:rPr>
          <w:rFonts w:ascii="Arial" w:hAnsi="Arial" w:cs="Arial"/>
        </w:rPr>
        <w:t xml:space="preserve">Постановления </w:t>
      </w:r>
      <w:r w:rsidR="002A6B0B" w:rsidRPr="000B4573">
        <w:rPr>
          <w:rFonts w:ascii="Arial" w:hAnsi="Arial" w:cs="Arial"/>
        </w:rPr>
        <w:t>оставляю за собой.</w:t>
      </w:r>
    </w:p>
    <w:p w:rsidR="008C468E" w:rsidRPr="000B4573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Pr="000B4573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0B4573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573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0B4573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573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0B4573" w:rsidRDefault="00740FB7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Верхнелащинского </w:t>
      </w:r>
      <w:r w:rsidR="00CF07C8" w:rsidRPr="000B457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Pr="000B4573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</w:t>
      </w:r>
      <w:r w:rsidR="00740FB7"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D105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="001C3BD9"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40FB7"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Г.Х. Усманова</w:t>
      </w:r>
      <w:r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423E6" w:rsidRPr="000B457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0B457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Pr="000B4573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57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0B4573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0B4573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B4573"/>
    <w:rsid w:val="000B7144"/>
    <w:rsid w:val="000E33EB"/>
    <w:rsid w:val="000F46AD"/>
    <w:rsid w:val="00100366"/>
    <w:rsid w:val="00130C2C"/>
    <w:rsid w:val="00137EDF"/>
    <w:rsid w:val="00146AA7"/>
    <w:rsid w:val="001671B8"/>
    <w:rsid w:val="001C3BD9"/>
    <w:rsid w:val="0022606F"/>
    <w:rsid w:val="0023639E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40FB7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253E6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10501"/>
    <w:rsid w:val="00D35B9F"/>
    <w:rsid w:val="00D94E4A"/>
    <w:rsid w:val="00DD1967"/>
    <w:rsid w:val="00DF1B35"/>
    <w:rsid w:val="00E665BE"/>
    <w:rsid w:val="00EF3555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C491A-EB7F-483C-A274-A9D6D785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2025-05-22T08:49:00Z</cp:lastPrinted>
  <dcterms:created xsi:type="dcterms:W3CDTF">2025-05-22T07:34:00Z</dcterms:created>
  <dcterms:modified xsi:type="dcterms:W3CDTF">2025-05-23T10:49:00Z</dcterms:modified>
</cp:coreProperties>
</file>